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957" w:rsidRDefault="00AD6722" w:rsidP="008D43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</w:t>
      </w:r>
      <w:r w:rsidR="008D430F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="009C5454">
        <w:rPr>
          <w:rFonts w:ascii="Times New Roman" w:hAnsi="Times New Roman" w:cs="Times New Roman"/>
          <w:sz w:val="28"/>
          <w:szCs w:val="28"/>
        </w:rPr>
        <w:t xml:space="preserve"> </w:t>
      </w:r>
      <w:r w:rsidR="00BA1B3A" w:rsidRPr="00BA1B3A">
        <w:rPr>
          <w:rFonts w:ascii="Times New Roman" w:hAnsi="Times New Roman" w:cs="Times New Roman"/>
          <w:sz w:val="28"/>
          <w:szCs w:val="28"/>
        </w:rPr>
        <w:t xml:space="preserve">10 </w:t>
      </w:r>
      <w:r w:rsidR="009C5454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B3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углубленный</w:t>
      </w:r>
      <w:r>
        <w:rPr>
          <w:rFonts w:ascii="Times New Roman" w:hAnsi="Times New Roman" w:cs="Times New Roman"/>
          <w:sz w:val="28"/>
          <w:szCs w:val="28"/>
        </w:rPr>
        <w:t xml:space="preserve"> уровень</w:t>
      </w:r>
      <w:bookmarkStart w:id="0" w:name="_GoBack"/>
      <w:bookmarkEnd w:id="0"/>
      <w:r w:rsidRPr="00BA1B3A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63A13" w:rsidRPr="00FD73E0" w:rsidTr="00E63A13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FD73E0" w:rsidRDefault="00E63A1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8D430F" w:rsidRDefault="00E63A1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620D9">
              <w:rPr>
                <w:sz w:val="28"/>
                <w:szCs w:val="28"/>
              </w:rPr>
              <w:t>Тема 1 «</w:t>
            </w:r>
            <w:r w:rsidRPr="005620D9">
              <w:rPr>
                <w:sz w:val="28"/>
                <w:szCs w:val="28"/>
                <w:lang w:eastAsia="en-US"/>
              </w:rPr>
              <w:t>Информатика и информация»</w:t>
            </w:r>
            <w:r w:rsidRPr="005620D9">
              <w:rPr>
                <w:sz w:val="28"/>
                <w:szCs w:val="28"/>
              </w:rPr>
              <w:t xml:space="preserve"> (2 часов)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E63A13" w:rsidRPr="008D430F" w:rsidRDefault="00E63A1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620D9">
              <w:rPr>
                <w:sz w:val="28"/>
                <w:szCs w:val="28"/>
                <w:lang w:eastAsia="en-US"/>
              </w:rPr>
              <w:t>Тема 2 «Измерение информации»</w:t>
            </w:r>
            <w:r>
              <w:rPr>
                <w:sz w:val="28"/>
                <w:szCs w:val="28"/>
                <w:lang w:eastAsia="en-US"/>
              </w:rPr>
              <w:t xml:space="preserve"> (6 часов)</w:t>
            </w:r>
          </w:p>
        </w:tc>
      </w:tr>
      <w:tr w:rsidR="00C74808" w:rsidRPr="00FD73E0" w:rsidTr="00C7480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C74808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6749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74808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</w:tr>
      <w:tr w:rsidR="008D430F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FD73E0" w:rsidRDefault="008D430F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E63A13" w:rsidRDefault="00E63A13" w:rsidP="00AF01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Информатика и информация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Информатика и информация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Алфавитный подход к измерению информации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Содержательный подход к измерению информации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E63A13" w:rsidRDefault="00E63A13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информации. Вероятностный подход.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3F31B5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</w:tr>
      <w:tr w:rsidR="00BA1B3A" w:rsidRPr="002960B1" w:rsidTr="00BA1B3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BA1B3A" w:rsidRPr="002960B1" w:rsidRDefault="00BA1B3A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 w:cs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43B" w:rsidRPr="002960B1" w:rsidRDefault="00D4443B" w:rsidP="00D4443B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продолжение формирования умения планировать и осуществлять деятельность, направленную на решение задач исследовательского характера;</w:t>
            </w:r>
          </w:p>
          <w:p w:rsidR="00D4443B" w:rsidRPr="002960B1" w:rsidRDefault="00D4443B" w:rsidP="00D4443B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8D430F" w:rsidRPr="002960B1" w:rsidRDefault="008D430F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1129CC" w:rsidP="00A038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 системой</w:t>
            </w:r>
            <w:r w:rsidRPr="002960B1">
              <w:rPr>
                <w:rFonts w:ascii="Times New Roman" w:hAnsi="Times New Roman" w:cs="Times New Roman"/>
                <w:color w:val="231F20"/>
                <w:spacing w:val="-3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базовых знаний, отражающих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вклад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</w:t>
            </w:r>
            <w:r w:rsidRPr="002960B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формирование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современной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научной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картины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мира</w:t>
            </w:r>
          </w:p>
        </w:tc>
      </w:tr>
      <w:tr w:rsidR="008D430F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8D430F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30F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BA1B3A" w:rsidRPr="002960B1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BA1B3A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Конспект </w:t>
            </w:r>
          </w:p>
        </w:tc>
      </w:tr>
    </w:tbl>
    <w:p w:rsidR="008F5138" w:rsidRPr="002960B1" w:rsidRDefault="008F5138" w:rsidP="00A038AE">
      <w:pPr>
        <w:rPr>
          <w:rFonts w:ascii="Times New Roman" w:hAnsi="Times New Roman" w:cs="Times New Roman"/>
          <w:sz w:val="20"/>
          <w:szCs w:val="20"/>
        </w:rPr>
      </w:pPr>
    </w:p>
    <w:p w:rsidR="00E63A13" w:rsidRDefault="00E63A13" w:rsidP="00A038AE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A038A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9"/>
        <w:gridCol w:w="2594"/>
        <w:gridCol w:w="2551"/>
        <w:gridCol w:w="3123"/>
        <w:gridCol w:w="2693"/>
        <w:gridCol w:w="2552"/>
      </w:tblGrid>
      <w:tr w:rsidR="00E63A13" w:rsidRPr="00FD73E0" w:rsidTr="00E63A13">
        <w:trPr>
          <w:trHeight w:val="279"/>
        </w:trPr>
        <w:tc>
          <w:tcPr>
            <w:tcW w:w="221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FD73E0" w:rsidRDefault="00E63A1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8268" w:type="dxa"/>
            <w:gridSpan w:val="3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8D430F" w:rsidRDefault="00E63A1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5620D9">
              <w:rPr>
                <w:sz w:val="28"/>
                <w:szCs w:val="28"/>
                <w:lang w:eastAsia="en-US"/>
              </w:rPr>
              <w:t>Тема 2 «Измерение информации»</w:t>
            </w:r>
            <w:r>
              <w:rPr>
                <w:sz w:val="28"/>
                <w:szCs w:val="28"/>
                <w:lang w:eastAsia="en-US"/>
              </w:rPr>
              <w:t xml:space="preserve"> (6 часов)</w:t>
            </w:r>
          </w:p>
        </w:tc>
        <w:tc>
          <w:tcPr>
            <w:tcW w:w="5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D9E2F3"/>
          </w:tcPr>
          <w:p w:rsidR="00E63A13" w:rsidRPr="008D430F" w:rsidRDefault="00E63A1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3</w:t>
            </w:r>
            <w:r w:rsidRPr="005620D9">
              <w:rPr>
                <w:sz w:val="28"/>
                <w:szCs w:val="28"/>
                <w:lang w:eastAsia="en-US"/>
              </w:rPr>
              <w:t xml:space="preserve"> «Системы счисления»</w:t>
            </w:r>
            <w:r>
              <w:rPr>
                <w:sz w:val="28"/>
                <w:szCs w:val="28"/>
                <w:lang w:eastAsia="en-US"/>
              </w:rPr>
              <w:t xml:space="preserve"> (11 часов)</w:t>
            </w:r>
          </w:p>
        </w:tc>
      </w:tr>
      <w:tr w:rsidR="00C74808" w:rsidRPr="00FD73E0" w:rsidTr="008F5138">
        <w:trPr>
          <w:trHeight w:val="196"/>
        </w:trPr>
        <w:tc>
          <w:tcPr>
            <w:tcW w:w="2219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86E36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E63A1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187C85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C74808" w:rsidRPr="00FD73E0" w:rsidTr="008F5138">
        <w:trPr>
          <w:trHeight w:val="1253"/>
        </w:trPr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FD73E0" w:rsidRDefault="00C74808" w:rsidP="00513F4D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63A13" w:rsidRDefault="00E63A13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информации. Решение задач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63A13" w:rsidRDefault="00E63A13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информации. Решение задач ЕГЭ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63A13" w:rsidRDefault="00E63A13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«Измерение информации»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систем счисления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Системы счисления. Программирование на Паскале</w:t>
            </w: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81227F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81227F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F01C7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8F5138" w:rsidP="00AF01C7">
            <w:pPr>
              <w:shd w:val="clear" w:color="auto" w:fill="FFFFFF"/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BA1B3A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BA1B3A" w:rsidP="00AF01C7">
            <w:pPr>
              <w:ind w:left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="00D4443B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азвитие </w:t>
            </w: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способности к</w:t>
            </w:r>
            <w:r w:rsidR="00D4443B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эмоциональному восприятию математических объектов, </w:t>
            </w: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D4443B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технологий;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D4443B" w:rsidP="00AF01C7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формирование умения выдвигать гипотезы при решении учебных задач, понимать необходимость их проверки;</w:t>
            </w:r>
          </w:p>
        </w:tc>
      </w:tr>
      <w:tr w:rsidR="008F513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826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 системой</w:t>
            </w:r>
            <w:r w:rsidRPr="002960B1">
              <w:rPr>
                <w:rFonts w:ascii="Times New Roman" w:hAnsi="Times New Roman" w:cs="Times New Roman"/>
                <w:color w:val="231F20"/>
                <w:spacing w:val="-3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базовых знаний, отражающих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вклад</w:t>
            </w:r>
            <w:r w:rsidRPr="002960B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</w:t>
            </w:r>
            <w:r w:rsidRPr="002960B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формирование</w:t>
            </w:r>
            <w:r w:rsidRPr="002960B1">
              <w:rPr>
                <w:rFonts w:ascii="Times New Roman" w:hAnsi="Times New Roman" w:cs="Times New Roman"/>
                <w:color w:val="231F20"/>
                <w:spacing w:val="5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современной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научной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картины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мира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Овладение понятием сложности алгоритма, знание основных алгоритмов обработки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вой и текстовой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информа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ции, алгоритмов поиска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11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сортировки</w:t>
            </w:r>
          </w:p>
        </w:tc>
      </w:tr>
      <w:tr w:rsidR="00C74808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C748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808" w:rsidRPr="002960B1" w:rsidRDefault="00BA1B3A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</w:tr>
      <w:tr w:rsidR="00C35BFE" w:rsidRPr="00FD73E0" w:rsidTr="008F5138">
        <w:tc>
          <w:tcPr>
            <w:tcW w:w="22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31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8D430F" w:rsidRDefault="008D430F" w:rsidP="00513F4D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513F4D">
      <w:pPr>
        <w:rPr>
          <w:rFonts w:ascii="Times New Roman" w:hAnsi="Times New Roman" w:cs="Times New Roman"/>
          <w:sz w:val="28"/>
          <w:szCs w:val="28"/>
        </w:rPr>
      </w:pPr>
    </w:p>
    <w:p w:rsidR="00E63A13" w:rsidRDefault="00E63A13" w:rsidP="00513F4D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513F4D">
      <w:pPr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513F4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0"/>
        <w:gridCol w:w="2595"/>
        <w:gridCol w:w="2551"/>
        <w:gridCol w:w="3119"/>
        <w:gridCol w:w="2693"/>
        <w:gridCol w:w="2554"/>
      </w:tblGrid>
      <w:tr w:rsidR="00E63A13" w:rsidRPr="00FD73E0" w:rsidTr="007B6FF1">
        <w:trPr>
          <w:trHeight w:val="279"/>
        </w:trPr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FD73E0" w:rsidRDefault="00E63A13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lastRenderedPageBreak/>
              <w:t>Раздел/Тема</w:t>
            </w:r>
          </w:p>
        </w:tc>
        <w:tc>
          <w:tcPr>
            <w:tcW w:w="13512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8D430F" w:rsidRDefault="00E63A13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3</w:t>
            </w:r>
            <w:r w:rsidRPr="005620D9">
              <w:rPr>
                <w:sz w:val="28"/>
                <w:szCs w:val="28"/>
                <w:lang w:eastAsia="en-US"/>
              </w:rPr>
              <w:t xml:space="preserve"> «Системы счисления»</w:t>
            </w:r>
            <w:r>
              <w:rPr>
                <w:sz w:val="28"/>
                <w:szCs w:val="28"/>
                <w:lang w:eastAsia="en-US"/>
              </w:rPr>
              <w:t xml:space="preserve"> (11 часов)</w:t>
            </w:r>
          </w:p>
        </w:tc>
      </w:tr>
      <w:tr w:rsidR="00674908" w:rsidRPr="00FD73E0" w:rsidTr="00C35BFE">
        <w:trPr>
          <w:trHeight w:val="196"/>
        </w:trPr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E86E36" w:rsidRDefault="00674908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187C85" w:rsidRDefault="00E63A1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187C85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/14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</w:tr>
      <w:tr w:rsidR="00674908" w:rsidRPr="00FD73E0" w:rsidTr="00C35BFE">
        <w:trPr>
          <w:trHeight w:val="1253"/>
        </w:trPr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FD73E0" w:rsidRDefault="00674908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ED1" w:rsidRPr="00E63A13" w:rsidRDefault="00E63A13" w:rsidP="00B05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A13">
              <w:rPr>
                <w:rFonts w:ascii="Times New Roman" w:hAnsi="Times New Roman" w:cs="Times New Roman"/>
                <w:sz w:val="24"/>
                <w:szCs w:val="24"/>
              </w:rPr>
              <w:t>Перевод десятичных чисел в другие системы счисления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Автоматизация перевода чисел из системы в систему с помощью электронных таблиц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Программирование перевода чисел из системы в систему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E63A13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hAnsi="Times New Roman"/>
                <w:sz w:val="24"/>
                <w:szCs w:val="24"/>
                <w:lang w:eastAsia="en-US"/>
              </w:rPr>
              <w:t>Смешанные системы счисления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13" w:rsidRPr="00E63A13" w:rsidRDefault="00E63A13" w:rsidP="00E63A13">
            <w:pPr>
              <w:spacing w:after="0" w:line="247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63A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674908" w:rsidRPr="00E63A13" w:rsidRDefault="00E63A13" w:rsidP="00E63A13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A13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Смешанные системы счисления в ЭТ</w:t>
            </w:r>
          </w:p>
        </w:tc>
      </w:tr>
      <w:tr w:rsidR="0067490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490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908" w:rsidRPr="002960B1" w:rsidRDefault="00674908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31B4F" w:rsidRPr="00FD73E0" w:rsidTr="007B6FF1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AF01C7">
            <w:pPr>
              <w:shd w:val="clear" w:color="auto" w:fill="FFFFFF"/>
              <w:tabs>
                <w:tab w:val="num" w:pos="7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31B4F" w:rsidRPr="002960B1" w:rsidRDefault="00A31B4F" w:rsidP="00AF01C7">
            <w:pPr>
              <w:pStyle w:val="2"/>
              <w:shd w:val="clear" w:color="auto" w:fill="auto"/>
              <w:tabs>
                <w:tab w:val="left" w:pos="171"/>
              </w:tabs>
              <w:spacing w:line="240" w:lineRule="auto"/>
              <w:ind w:right="20" w:firstLine="0"/>
              <w:rPr>
                <w:sz w:val="20"/>
                <w:szCs w:val="20"/>
              </w:rPr>
            </w:pPr>
          </w:p>
        </w:tc>
      </w:tr>
      <w:tr w:rsidR="008F5138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BA1B3A" w:rsidP="00AF01C7">
            <w:pPr>
              <w:ind w:left="2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4443B" w:rsidRPr="002960B1" w:rsidRDefault="00D4443B" w:rsidP="00AF01C7">
            <w:pPr>
              <w:pStyle w:val="aa"/>
              <w:tabs>
                <w:tab w:val="left" w:pos="318"/>
              </w:tabs>
              <w:ind w:left="2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расширение познавательных интересов, интеллектуальных и творческих способностей учащихся;</w:t>
            </w:r>
          </w:p>
          <w:p w:rsidR="008F5138" w:rsidRPr="002960B1" w:rsidRDefault="008F5138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D4443B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D4443B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умения применять индуктивные и дедуктивные способы рассуждений, видеть различные стратегии решения задач;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A00846" w:rsidRPr="002960B1" w:rsidRDefault="00A00846" w:rsidP="00AF01C7">
            <w:pPr>
              <w:ind w:left="2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продолжение формирования умения планировать и осуществлять деятельность, направленную на решение задач исследовательского характера;</w:t>
            </w:r>
          </w:p>
          <w:p w:rsidR="008F5138" w:rsidRPr="002960B1" w:rsidRDefault="008F5138" w:rsidP="00AF01C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5138" w:rsidRPr="00FD73E0" w:rsidTr="00D4443B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8F5138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Овладение понятием сложности алгоритма, знание основных алгоритмов обработки</w:t>
            </w:r>
            <w:r w:rsidRPr="002960B1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число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вой и текстовой</w:t>
            </w:r>
            <w:r w:rsidRPr="002960B1">
              <w:rPr>
                <w:rFonts w:ascii="Times New Roman" w:hAnsi="Times New Roman" w:cs="Times New Roman"/>
                <w:color w:val="231F20"/>
                <w:spacing w:val="-34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информа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ции, алгоритмов поиска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 w:cs="Times New Roman"/>
                <w:color w:val="231F20"/>
                <w:spacing w:val="11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сортировки</w:t>
            </w:r>
          </w:p>
        </w:tc>
        <w:tc>
          <w:tcPr>
            <w:tcW w:w="8366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8F5138" w:rsidRPr="002960B1" w:rsidRDefault="001129CC" w:rsidP="00AF0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</w:t>
            </w:r>
            <w:r w:rsidRPr="002960B1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универсальным языком программирования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высокого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уровня</w:t>
            </w:r>
            <w:r w:rsidRPr="002960B1">
              <w:rPr>
                <w:rFonts w:ascii="Times New Roman" w:hAnsi="Times New Roman" w:cs="Times New Roman"/>
                <w:color w:val="231F20"/>
                <w:w w:val="9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(по выбору), представлениями о базовых типах данных и структурах данных;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умением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зовать основные управля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ющие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конструкции</w:t>
            </w:r>
          </w:p>
        </w:tc>
      </w:tr>
      <w:tr w:rsidR="00E35E22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E35E22" w:rsidP="00E35E22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706EAB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E22" w:rsidRPr="002960B1" w:rsidRDefault="00BA1B3A" w:rsidP="00E35E22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C35BFE">
        <w:tc>
          <w:tcPr>
            <w:tcW w:w="222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BA1B3A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p w:rsidR="008F5138" w:rsidRDefault="008F5138" w:rsidP="007D67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5944CB" w:rsidRPr="00FD73E0" w:rsidTr="005944CB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4CB" w:rsidRPr="00FD73E0" w:rsidRDefault="005944CB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4CB" w:rsidRPr="008D430F" w:rsidRDefault="005944CB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3</w:t>
            </w:r>
            <w:r w:rsidRPr="005620D9">
              <w:rPr>
                <w:sz w:val="28"/>
                <w:szCs w:val="28"/>
                <w:lang w:eastAsia="en-US"/>
              </w:rPr>
              <w:t xml:space="preserve"> «Системы счисления»</w:t>
            </w:r>
            <w:r>
              <w:rPr>
                <w:sz w:val="28"/>
                <w:szCs w:val="28"/>
                <w:lang w:eastAsia="en-US"/>
              </w:rPr>
              <w:t xml:space="preserve"> (11 часов)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5944CB" w:rsidRPr="008D430F" w:rsidRDefault="005944CB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4 «</w:t>
            </w:r>
            <w:r w:rsidRPr="00F34327">
              <w:rPr>
                <w:sz w:val="28"/>
                <w:szCs w:val="28"/>
                <w:lang w:eastAsia="en-US"/>
              </w:rPr>
              <w:t>Кодирование</w:t>
            </w:r>
            <w:r>
              <w:rPr>
                <w:sz w:val="28"/>
                <w:szCs w:val="28"/>
                <w:lang w:eastAsia="en-US"/>
              </w:rPr>
              <w:t>» (11 часов)</w:t>
            </w:r>
          </w:p>
        </w:tc>
      </w:tr>
      <w:tr w:rsidR="004D0730" w:rsidRPr="00FD73E0" w:rsidTr="00A038AE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E63A13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E63A13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/19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/20</w:t>
            </w:r>
          </w:p>
        </w:tc>
      </w:tr>
      <w:tr w:rsidR="004D0730" w:rsidRPr="00FD73E0" w:rsidTr="007D670B">
        <w:trPr>
          <w:trHeight w:val="1192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7D670B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E63A13" w:rsidP="00AF01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Арифметика в позиционных системах счисления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Целочисленная арифметика в электронных таблицах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Системы счисления. Решение задач ЕГЭ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E63A13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 по теме «Системы счисления»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5944CB" w:rsidP="00AF01C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Информация и сигналы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7D670B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A00846" w:rsidP="00A00846">
            <w:pPr>
              <w:ind w:left="-4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A00846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000000"/>
                <w:sz w:val="20"/>
                <w:szCs w:val="20"/>
              </w:rPr>
              <w:t>умение находить в различных источниках информацию необходимую для решения проблем, представлять ее в понятной форме, принимать решение в неполной и избыточной, точной и вероятностной информации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1129CC" w:rsidP="007D6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Владение</w:t>
            </w:r>
            <w:r w:rsidRPr="002960B1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универсальным языком программирования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высокого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уровня</w:t>
            </w:r>
            <w:r w:rsidRPr="002960B1">
              <w:rPr>
                <w:rFonts w:ascii="Times New Roman" w:hAnsi="Times New Roman" w:cs="Times New Roman"/>
                <w:color w:val="231F20"/>
                <w:w w:val="9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(по выбору), представлениями о базовых типах данных и структурах данных;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умением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исполь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зовать основные управля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ющие</w:t>
            </w:r>
            <w:r w:rsidRPr="002960B1">
              <w:rPr>
                <w:rFonts w:ascii="Times New Roman" w:hAnsi="Times New Roman" w:cs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конструкции</w:t>
            </w:r>
          </w:p>
        </w:tc>
      </w:tr>
      <w:tr w:rsidR="004D0730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ЦОР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B05818" w:rsidRPr="00FD73E0" w:rsidTr="007B6FF1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818" w:rsidRPr="00FD73E0" w:rsidRDefault="00B05818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818" w:rsidRPr="008D430F" w:rsidRDefault="005944CB" w:rsidP="008F5138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4 «</w:t>
            </w:r>
            <w:r w:rsidRPr="00F34327">
              <w:rPr>
                <w:sz w:val="28"/>
                <w:szCs w:val="28"/>
                <w:lang w:eastAsia="en-US"/>
              </w:rPr>
              <w:t>Кодирование</w:t>
            </w:r>
            <w:r>
              <w:rPr>
                <w:sz w:val="28"/>
                <w:szCs w:val="28"/>
                <w:lang w:eastAsia="en-US"/>
              </w:rPr>
              <w:t>» (11 часов)</w:t>
            </w:r>
          </w:p>
        </w:tc>
      </w:tr>
      <w:tr w:rsidR="004D0730" w:rsidRPr="00FD73E0" w:rsidTr="008F5138">
        <w:trPr>
          <w:trHeight w:val="196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4D0730">
              <w:rPr>
                <w:rFonts w:ascii="Times New Roman" w:hAnsi="Times New Roman"/>
                <w:sz w:val="24"/>
                <w:szCs w:val="24"/>
              </w:rPr>
              <w:t>/24</w:t>
            </w:r>
            <w:r>
              <w:rPr>
                <w:rFonts w:ascii="Times New Roman" w:hAnsi="Times New Roman"/>
                <w:sz w:val="24"/>
                <w:szCs w:val="24"/>
              </w:rPr>
              <w:t>,25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7/26</w:t>
            </w:r>
          </w:p>
        </w:tc>
      </w:tr>
      <w:tr w:rsidR="004D0730" w:rsidRPr="00FD73E0" w:rsidTr="00A038AE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5944CB" w:rsidP="00AF01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Кодирование текстов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4CB" w:rsidRPr="005944CB" w:rsidRDefault="005944CB" w:rsidP="005944CB">
            <w:pPr>
              <w:spacing w:after="0" w:line="242" w:lineRule="auto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4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5944C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символьной информации.</w:t>
            </w:r>
          </w:p>
          <w:p w:rsidR="004D0730" w:rsidRPr="005944CB" w:rsidRDefault="005944CB" w:rsidP="005944C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Программирование на Паскале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5944CB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Кодирование изображения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5944CB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Кодирование изображения. Решение задач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5944CB" w:rsidRDefault="005944CB" w:rsidP="00AF0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Кодирование звука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5BFE" w:rsidRPr="00FD73E0" w:rsidTr="008F513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C35BFE" w:rsidRPr="00FD73E0" w:rsidTr="008F5138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5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AF01C7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C35BFE" w:rsidRPr="002960B1" w:rsidRDefault="00C35BFE" w:rsidP="00AF01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06EAB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коммуникативной компетентности в, общественно полезной, учебно-исследовательской, творческой и других видах деятельности;</w:t>
            </w:r>
          </w:p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умения контролировать процесс и результат учебной деятельности;</w:t>
            </w:r>
          </w:p>
        </w:tc>
      </w:tr>
      <w:tr w:rsidR="00706EAB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выдвигать гипотезы при решении учебных задач, понимать необходимость их проверки;</w:t>
            </w:r>
          </w:p>
          <w:p w:rsidR="00706EAB" w:rsidRPr="002960B1" w:rsidRDefault="00706EAB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</w:tc>
      </w:tr>
      <w:tr w:rsidR="001129CC" w:rsidRPr="00FD73E0" w:rsidTr="002960B1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AF01C7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 w:cs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A038AE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01C7" w:rsidRDefault="00AF01C7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7"/>
        <w:gridCol w:w="2590"/>
        <w:gridCol w:w="2547"/>
        <w:gridCol w:w="3115"/>
        <w:gridCol w:w="2689"/>
        <w:gridCol w:w="2564"/>
      </w:tblGrid>
      <w:tr w:rsidR="005944CB" w:rsidRPr="00FD73E0" w:rsidTr="005944CB">
        <w:trPr>
          <w:trHeight w:val="279"/>
        </w:trPr>
        <w:tc>
          <w:tcPr>
            <w:tcW w:w="2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4CB" w:rsidRPr="00FD73E0" w:rsidRDefault="005944CB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4CB" w:rsidRPr="008D430F" w:rsidRDefault="005944CB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4 «</w:t>
            </w:r>
            <w:r w:rsidRPr="00F34327">
              <w:rPr>
                <w:sz w:val="28"/>
                <w:szCs w:val="28"/>
                <w:lang w:eastAsia="en-US"/>
              </w:rPr>
              <w:t>Кодирование</w:t>
            </w:r>
            <w:r>
              <w:rPr>
                <w:sz w:val="28"/>
                <w:szCs w:val="28"/>
                <w:lang w:eastAsia="en-US"/>
              </w:rPr>
              <w:t>» (11 часов)</w:t>
            </w:r>
          </w:p>
        </w:tc>
        <w:tc>
          <w:tcPr>
            <w:tcW w:w="836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5944CB" w:rsidRPr="008D430F" w:rsidRDefault="005944CB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5 «</w:t>
            </w:r>
            <w:r w:rsidRPr="00FE51BC">
              <w:rPr>
                <w:sz w:val="28"/>
                <w:szCs w:val="28"/>
                <w:lang w:eastAsia="en-US"/>
              </w:rPr>
              <w:t>Информационные процессы</w:t>
            </w:r>
            <w:r>
              <w:rPr>
                <w:sz w:val="28"/>
                <w:szCs w:val="28"/>
                <w:lang w:eastAsia="en-US"/>
              </w:rPr>
              <w:t>» (7 часов)</w:t>
            </w:r>
          </w:p>
        </w:tc>
      </w:tr>
      <w:tr w:rsidR="004D0730" w:rsidRPr="00FD73E0" w:rsidTr="00EA39CD">
        <w:trPr>
          <w:trHeight w:val="196"/>
        </w:trPr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8,9,10/27,28,29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11/30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1/31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2/32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3/33</w:t>
            </w:r>
          </w:p>
        </w:tc>
      </w:tr>
      <w:tr w:rsidR="00436709" w:rsidRPr="00FD73E0" w:rsidTr="00EA39CD">
        <w:trPr>
          <w:trHeight w:val="1253"/>
        </w:trPr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9C5454" w:rsidRDefault="00436709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45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5944CB" w:rsidP="009C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Численные эксперименты по обработке звука.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5944CB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Сжатие двоичного кода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5944CB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Хранение информации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5944CB" w:rsidP="009C5454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4CB">
              <w:rPr>
                <w:rFonts w:ascii="Times New Roman" w:hAnsi="Times New Roman"/>
                <w:sz w:val="24"/>
                <w:szCs w:val="24"/>
                <w:lang w:eastAsia="en-US"/>
              </w:rPr>
              <w:t>Передача информации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5944CB" w:rsidRDefault="005944CB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4CB">
              <w:rPr>
                <w:rFonts w:ascii="Times New Roman" w:hAnsi="Times New Roman" w:cs="Times New Roman"/>
                <w:sz w:val="24"/>
                <w:szCs w:val="24"/>
              </w:rPr>
              <w:t>Передача информации. Решение задач</w:t>
            </w: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A31B4F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B4F" w:rsidRPr="002960B1" w:rsidRDefault="00A31B4F" w:rsidP="00436709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AF01C7">
            <w:pPr>
              <w:spacing w:after="0"/>
              <w:ind w:left="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развитие </w:t>
            </w:r>
            <w:r w:rsidR="00BA1B3A"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способности к</w:t>
            </w:r>
            <w:r w:rsidRPr="00296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эмоциональному восприятию математических объектов, задач, решений, рассуждений;</w:t>
            </w:r>
          </w:p>
          <w:p w:rsidR="00A00846" w:rsidRPr="002960B1" w:rsidRDefault="00A00846" w:rsidP="00AF0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>умение осуществлять совместную информационную деятельность, в частности при выполнении учебных инженерных проектов</w:t>
            </w: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F01C7" w:rsidP="00AF01C7">
            <w:pPr>
              <w:ind w:left="-4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осуществление компьютерного эксперимента для изучения </w:t>
            </w:r>
            <w:r w:rsidR="00BA1B3A"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>построенных инженерных</w:t>
            </w:r>
            <w:r w:rsidRPr="002960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моделей; </w:t>
            </w:r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умения понимать и использовать средства наглядности (графики, диаграммы, таблицы, схемы и </w:t>
            </w:r>
            <w:proofErr w:type="spellStart"/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296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иллюстрации, интерпретации и аргументации;</w:t>
            </w:r>
          </w:p>
        </w:tc>
      </w:tr>
      <w:tr w:rsidR="00A00846" w:rsidRPr="00FD73E0" w:rsidTr="007B6FF1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A00846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05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0846" w:rsidRPr="002960B1" w:rsidRDefault="001129CC" w:rsidP="009C5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 w:cs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 w:cs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 w:cs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 w:cs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 w:cs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436709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436709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709" w:rsidRPr="002960B1" w:rsidRDefault="00706EAB" w:rsidP="00436709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C35BFE" w:rsidRPr="00FD73E0" w:rsidTr="00EA39CD">
        <w:tc>
          <w:tcPr>
            <w:tcW w:w="22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706EAB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BFE" w:rsidRPr="002960B1" w:rsidRDefault="00C35BFE" w:rsidP="00C35BF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976FD" w:rsidRPr="00FD73E0" w:rsidTr="00F976FD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095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8D430F" w:rsidRDefault="00F976FD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5 «</w:t>
            </w:r>
            <w:r w:rsidRPr="00FE51BC">
              <w:rPr>
                <w:sz w:val="28"/>
                <w:szCs w:val="28"/>
                <w:lang w:eastAsia="en-US"/>
              </w:rPr>
              <w:t>Информационные процессы</w:t>
            </w:r>
            <w:r>
              <w:rPr>
                <w:sz w:val="28"/>
                <w:szCs w:val="28"/>
                <w:lang w:eastAsia="en-US"/>
              </w:rPr>
              <w:t>» (7 часов)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976FD" w:rsidRPr="008D430F" w:rsidRDefault="00F976FD" w:rsidP="00A038AE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6 «</w:t>
            </w:r>
            <w:r w:rsidRPr="00AC4EAB">
              <w:rPr>
                <w:sz w:val="28"/>
                <w:szCs w:val="28"/>
                <w:lang w:eastAsia="en-US"/>
              </w:rPr>
              <w:t>Логические основы обработки информации</w:t>
            </w:r>
            <w:r>
              <w:rPr>
                <w:sz w:val="28"/>
                <w:szCs w:val="28"/>
                <w:lang w:eastAsia="en-US"/>
              </w:rPr>
              <w:t>» (18 часов)</w:t>
            </w:r>
          </w:p>
        </w:tc>
      </w:tr>
      <w:tr w:rsidR="004D0730" w:rsidRPr="00FD73E0" w:rsidTr="009C5454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E86E36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4/34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187C85" w:rsidRDefault="005944C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5138">
              <w:rPr>
                <w:rFonts w:ascii="Times New Roman" w:hAnsi="Times New Roman"/>
                <w:sz w:val="24"/>
                <w:szCs w:val="24"/>
              </w:rPr>
              <w:t>/</w:t>
            </w:r>
            <w:r w:rsidR="00F976F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F976FD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6/36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F976FD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7/37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Default="00F976FD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1/38</w:t>
            </w:r>
          </w:p>
        </w:tc>
      </w:tr>
      <w:tr w:rsidR="004D0730" w:rsidRPr="00FD73E0" w:rsidTr="009C5454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D73E0" w:rsidRDefault="004D0730" w:rsidP="00A038AE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5944CB" w:rsidP="00AF01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6FD">
              <w:rPr>
                <w:rFonts w:ascii="Times New Roman" w:hAnsi="Times New Roman" w:cs="Times New Roman"/>
                <w:sz w:val="24"/>
                <w:szCs w:val="24"/>
              </w:rPr>
              <w:t>Коррекция ошибок при передаче данных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5944CB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6F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976FD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Программирование модели работы алгоритма Хемминга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5944CB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6FD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информации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5944CB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6F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976FD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информации. Программирование на Паскале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F976FD" w:rsidRDefault="00F976FD" w:rsidP="00AF01C7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6FD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операции</w:t>
            </w: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9C5454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9C5454" w:rsidRPr="002960B1" w:rsidRDefault="009C5454" w:rsidP="00A038AE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9C5454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9C5454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454" w:rsidRPr="002960B1" w:rsidRDefault="001129CC" w:rsidP="00A038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Сформированность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9C5454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4D0730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4D0730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30" w:rsidRPr="002960B1" w:rsidRDefault="00706EAB" w:rsidP="00A038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5A541C" w:rsidRPr="00FD73E0" w:rsidTr="009C5454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706EAB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706EAB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541C" w:rsidRPr="002960B1" w:rsidRDefault="005A541C" w:rsidP="005A541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0730" w:rsidRDefault="004D073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FF2FE0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6 «</w:t>
            </w:r>
            <w:r w:rsidRPr="00AC4EAB">
              <w:rPr>
                <w:sz w:val="28"/>
                <w:szCs w:val="28"/>
                <w:lang w:eastAsia="en-US"/>
              </w:rPr>
              <w:t>Логические основы обработки информации</w:t>
            </w:r>
            <w:r>
              <w:rPr>
                <w:sz w:val="28"/>
                <w:szCs w:val="28"/>
                <w:lang w:eastAsia="en-US"/>
              </w:rPr>
              <w:t>» (18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976FD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2/39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4/41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5/42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6/43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F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FF2FE0">
              <w:rPr>
                <w:rFonts w:ascii="Times New Roman" w:hAnsi="Times New Roman" w:cs="Times New Roman"/>
                <w:sz w:val="24"/>
                <w:szCs w:val="24"/>
              </w:rPr>
              <w:t>Построение таблицы истинности в электронных таблицах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Построение таблицы истинности с помощью программирования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формулы и функции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формулы и функции. Решение задач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формулы и функции. Решение задач в электронных таблицах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Сформированность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706EAB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FF2FE0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6 «</w:t>
            </w:r>
            <w:r w:rsidRPr="00AC4EAB">
              <w:rPr>
                <w:sz w:val="28"/>
                <w:szCs w:val="28"/>
                <w:lang w:eastAsia="en-US"/>
              </w:rPr>
              <w:t>Логические основы обработки информации</w:t>
            </w:r>
            <w:r>
              <w:rPr>
                <w:sz w:val="28"/>
                <w:szCs w:val="28"/>
                <w:lang w:eastAsia="en-US"/>
              </w:rPr>
              <w:t>» (18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7/44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45,46,47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11/48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12/49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13/50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FE0">
              <w:rPr>
                <w:rFonts w:ascii="Times New Roman" w:hAnsi="Times New Roman" w:cs="Times New Roman"/>
                <w:sz w:val="24"/>
                <w:szCs w:val="24"/>
              </w:rPr>
              <w:t>Логические схемы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работа. Конструирование логических схем в электронных таблицах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Методы решения логических задач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логических задач программированием метода перебора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функции на области числовых значений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Сформированность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FE0" w:rsidRDefault="00FF2FE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FF2FE0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826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FF2FE0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6 «</w:t>
            </w:r>
            <w:r w:rsidRPr="00AC4EAB">
              <w:rPr>
                <w:sz w:val="28"/>
                <w:szCs w:val="28"/>
                <w:lang w:eastAsia="en-US"/>
              </w:rPr>
              <w:t>Логические основы обработки информации</w:t>
            </w:r>
            <w:r>
              <w:rPr>
                <w:sz w:val="28"/>
                <w:szCs w:val="28"/>
                <w:lang w:eastAsia="en-US"/>
              </w:rPr>
              <w:t>» (18 часов)</w:t>
            </w:r>
          </w:p>
        </w:tc>
        <w:tc>
          <w:tcPr>
            <w:tcW w:w="5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F2FE0" w:rsidRPr="008D430F" w:rsidRDefault="00FF2FE0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7 «</w:t>
            </w:r>
            <w:r w:rsidRPr="00DE6DC4">
              <w:rPr>
                <w:sz w:val="28"/>
                <w:szCs w:val="28"/>
                <w:lang w:eastAsia="en-US"/>
              </w:rPr>
              <w:t>Алгоритмы обработки информации</w:t>
            </w:r>
            <w:r>
              <w:rPr>
                <w:sz w:val="28"/>
                <w:szCs w:val="28"/>
              </w:rPr>
              <w:t>» (9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14/51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76F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,16,17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52,53,54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18/55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1/56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2/57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F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FF2FE0">
              <w:rPr>
                <w:rFonts w:ascii="Times New Roman" w:hAnsi="Times New Roman" w:cs="Times New Roman"/>
                <w:sz w:val="24"/>
                <w:szCs w:val="24"/>
              </w:rPr>
              <w:t>Программирование метода Монте- Карло для вычисления площади фигуры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Решение логических задач ЕГЭ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F2FE0" w:rsidRDefault="00FF2FE0" w:rsidP="00FF2FE0">
            <w:pPr>
              <w:spacing w:after="0" w:line="24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F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разделу</w:t>
            </w:r>
          </w:p>
          <w:p w:rsidR="00F976FD" w:rsidRPr="00FF2FE0" w:rsidRDefault="00FF2FE0" w:rsidP="00FF2FE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«Логические основы обработки информации»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Определение, свойства и описание алгоритма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F2FE0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2FE0">
              <w:rPr>
                <w:rFonts w:ascii="Times New Roman" w:hAnsi="Times New Roman"/>
                <w:sz w:val="24"/>
                <w:szCs w:val="24"/>
                <w:lang w:eastAsia="en-US"/>
              </w:rPr>
              <w:t>Этапы алгоритмического решения задачи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1129CC">
            <w:pPr>
              <w:pStyle w:val="TableParagraph"/>
              <w:ind w:left="181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Сформированность </w:t>
            </w:r>
            <w:r w:rsidRPr="002960B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представлений об устрой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стве современных компьютеров, о тенденциях развития компьютерных</w:t>
            </w:r>
            <w:r w:rsidRPr="002960B1">
              <w:rPr>
                <w:rFonts w:ascii="Times New Roman" w:hAnsi="Times New Roman" w:cs="Times New Roman"/>
                <w:color w:val="231F20"/>
                <w:w w:val="94"/>
                <w:sz w:val="20"/>
                <w:szCs w:val="20"/>
                <w:lang w:val="ru-RU"/>
              </w:rPr>
              <w:t xml:space="preserve"> </w:t>
            </w:r>
            <w:r w:rsidRPr="002960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технологий;</w:t>
            </w:r>
          </w:p>
          <w:p w:rsidR="001129CC" w:rsidRPr="002960B1" w:rsidRDefault="001129CC" w:rsidP="001129C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5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понятии «операционная система»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основных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функциях</w:t>
            </w:r>
            <w:r w:rsidRPr="002960B1">
              <w:rPr>
                <w:rFonts w:ascii="Times New Roman" w:hAnsi="Times New Roman"/>
                <w:color w:val="231F20"/>
                <w:spacing w:val="-22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рационных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систем;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щих принципах разработ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ки и функционирования интернет приложений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F2FE0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FD73E0" w:rsidRDefault="00FF2FE0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FE0" w:rsidRPr="008D430F" w:rsidRDefault="00FF2FE0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7 «</w:t>
            </w:r>
            <w:r w:rsidRPr="00DE6DC4">
              <w:rPr>
                <w:sz w:val="28"/>
                <w:szCs w:val="28"/>
                <w:lang w:eastAsia="en-US"/>
              </w:rPr>
              <w:t>Алгоритмы обработки информации</w:t>
            </w:r>
            <w:r>
              <w:rPr>
                <w:sz w:val="28"/>
                <w:szCs w:val="28"/>
              </w:rPr>
              <w:t>» (9 часов)</w:t>
            </w:r>
          </w:p>
        </w:tc>
      </w:tr>
      <w:tr w:rsidR="00F976FD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E86E36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3/58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187C85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976F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FF2FE0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5/60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F2FE0">
              <w:rPr>
                <w:rFonts w:ascii="Times New Roman" w:hAnsi="Times New Roman"/>
                <w:sz w:val="24"/>
                <w:szCs w:val="24"/>
              </w:rPr>
              <w:t>/61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F2FE0">
              <w:rPr>
                <w:rFonts w:ascii="Times New Roman" w:hAnsi="Times New Roman"/>
                <w:sz w:val="24"/>
                <w:szCs w:val="24"/>
              </w:rPr>
              <w:t>/62</w:t>
            </w:r>
          </w:p>
        </w:tc>
      </w:tr>
      <w:tr w:rsidR="00F976FD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FD73E0" w:rsidRDefault="00F976FD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FF2FE0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Этапы алгоритмического решения задачи. Программирование на Паскале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Алгоритмы поиска данных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FF2FE0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Программирование последовательного поиска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Программирование бинарного поиска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Сортировка данных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976FD" w:rsidRPr="002960B1" w:rsidRDefault="00F976FD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BA1B3A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B3A" w:rsidRPr="002960B1" w:rsidRDefault="00BA1B3A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bCs/>
                <w:sz w:val="20"/>
                <w:szCs w:val="20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профессионального предпочтений, осознанному построению индивидуальной образовательной траектории с учетом устойчивых познавательных интересов;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976FD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6FD" w:rsidRPr="002960B1" w:rsidRDefault="00F976FD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76FD" w:rsidRDefault="00F976FD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6FF1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7 «</w:t>
            </w:r>
            <w:r w:rsidRPr="00DE6DC4">
              <w:rPr>
                <w:sz w:val="28"/>
                <w:szCs w:val="28"/>
                <w:lang w:eastAsia="en-US"/>
              </w:rPr>
              <w:t>Алгоритмы обработки информации</w:t>
            </w:r>
            <w:r>
              <w:rPr>
                <w:sz w:val="28"/>
                <w:szCs w:val="28"/>
              </w:rPr>
              <w:t>» (9 часов)</w:t>
            </w:r>
          </w:p>
        </w:tc>
        <w:tc>
          <w:tcPr>
            <w:tcW w:w="1091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8 «</w:t>
            </w:r>
            <w:r w:rsidRPr="00925C21">
              <w:rPr>
                <w:sz w:val="28"/>
                <w:szCs w:val="28"/>
                <w:lang w:eastAsia="en-US"/>
              </w:rPr>
              <w:t>Логические основы компьютера</w:t>
            </w:r>
            <w:r>
              <w:rPr>
                <w:sz w:val="28"/>
                <w:szCs w:val="28"/>
              </w:rPr>
              <w:t>» (4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8,9/63,64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2/66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3/67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4/68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spacing w:after="0" w:line="247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6F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7B6FF1" w:rsidRPr="007B6FF1" w:rsidRDefault="007B6FF1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Программирование сортировки данных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элементы и переключательные схемы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Логические схемы элементов компьютера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Моделирование на электронной таблице логических схем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Моделирование на электронной таблице логических схем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2960B1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2960B1">
      <w:pPr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2960B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6FF1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9 «</w:t>
            </w:r>
            <w:r w:rsidRPr="00065A05">
              <w:rPr>
                <w:sz w:val="28"/>
                <w:szCs w:val="28"/>
                <w:lang w:eastAsia="en-US"/>
              </w:rPr>
              <w:t>История вычислительной техники</w:t>
            </w:r>
            <w:r>
              <w:rPr>
                <w:sz w:val="28"/>
                <w:szCs w:val="28"/>
              </w:rPr>
              <w:t>» (2 часа)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10 «</w:t>
            </w:r>
            <w:r w:rsidRPr="00065A05">
              <w:rPr>
                <w:sz w:val="28"/>
                <w:szCs w:val="28"/>
                <w:lang w:eastAsia="en-US"/>
              </w:rPr>
              <w:t>Обработка чисел в компьютере</w:t>
            </w:r>
            <w:r>
              <w:rPr>
                <w:sz w:val="28"/>
                <w:szCs w:val="28"/>
              </w:rPr>
              <w:t>» (4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1/69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1/71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3/73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FF1">
              <w:rPr>
                <w:rFonts w:ascii="Times New Roman" w:hAnsi="Times New Roman" w:cs="Times New Roman"/>
                <w:sz w:val="24"/>
                <w:szCs w:val="24"/>
              </w:rPr>
              <w:t>Эволюция устройства ЭВМ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Смена поколений ЭВМ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Целые числа в компьютере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Целые числа в компьютере. Особенности целочисленной машинной арифметики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7B6FF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FF1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Представление вещественных чисел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важнейших видах дискретных объектов и об их простейших свойствах, алгоритмах анализа этих объектов, о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кодировании 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декодировании</w:t>
            </w:r>
            <w:r w:rsidRPr="002960B1">
              <w:rPr>
                <w:rFonts w:ascii="Times New Roman" w:hAnsi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данных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причинах искажения данных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  <w:t>при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ab/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передаче;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систематизацию</w:t>
            </w:r>
            <w:r w:rsidRPr="002960B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знаний,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относящихся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математическим объектам</w:t>
            </w:r>
            <w:r w:rsidRPr="002960B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информатики; умение строить математические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объекты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информатики,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 логические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формулы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06EAB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2960B1" w:rsidRDefault="00706EAB" w:rsidP="00706EAB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6FF1" w:rsidRPr="00FD73E0" w:rsidTr="007B6FF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10 «</w:t>
            </w:r>
            <w:r w:rsidRPr="00065A05">
              <w:rPr>
                <w:sz w:val="28"/>
                <w:szCs w:val="28"/>
                <w:lang w:eastAsia="en-US"/>
              </w:rPr>
              <w:t>Обработка чисел в компьютере</w:t>
            </w:r>
            <w:r>
              <w:rPr>
                <w:sz w:val="28"/>
                <w:szCs w:val="28"/>
              </w:rPr>
              <w:t>» (4 часа)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7B6FF1" w:rsidRPr="008D430F" w:rsidRDefault="007B6FF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11 «</w:t>
            </w:r>
            <w:r w:rsidRPr="00065A05">
              <w:rPr>
                <w:sz w:val="28"/>
                <w:szCs w:val="28"/>
                <w:lang w:eastAsia="en-US"/>
              </w:rPr>
              <w:t>Персональный компьютер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(3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7B6FF1" w:rsidRPr="008D430F" w:rsidRDefault="004867D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A48B7">
              <w:rPr>
                <w:sz w:val="28"/>
                <w:szCs w:val="28"/>
              </w:rPr>
              <w:t>Тема 12 «</w:t>
            </w:r>
            <w:r w:rsidRPr="008A48B7">
              <w:rPr>
                <w:sz w:val="28"/>
                <w:szCs w:val="28"/>
                <w:lang w:eastAsia="en-US"/>
              </w:rPr>
              <w:t>Программное обеспечение ПК</w:t>
            </w:r>
            <w:r w:rsidRPr="008A48B7">
              <w:rPr>
                <w:sz w:val="28"/>
                <w:szCs w:val="28"/>
              </w:rPr>
              <w:t>» (2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4/74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1/75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2/76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3/77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1/78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7B6FF1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D1">
              <w:rPr>
                <w:rFonts w:ascii="Times New Roman" w:hAnsi="Times New Roman" w:cs="Times New Roman"/>
                <w:sz w:val="24"/>
                <w:szCs w:val="24"/>
              </w:rPr>
              <w:t>Представление вещественных чисел. Особенности вещественной арифметики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История и архитектура ПК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Процессор, системная плата, внутренняя память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7B6FF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Внешние устройства ПК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ПО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И,К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B16CD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FB16CD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FD73E0" w:rsidRDefault="001129CC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9C5454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</w:t>
            </w:r>
            <w:r>
              <w:rPr>
                <w:rFonts w:ascii="Times New Roman" w:hAnsi="Times New Roman"/>
                <w:color w:val="231F20"/>
                <w:sz w:val="20"/>
                <w:szCs w:val="20"/>
              </w:rPr>
              <w:t>.</w:t>
            </w:r>
            <w:r w:rsidRPr="00C44520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r w:rsidRPr="00BA1B3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FD73E0" w:rsidRDefault="002960B1" w:rsidP="002960B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FD73E0" w:rsidRDefault="00291CAE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1CAE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1CAE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1CAE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1CAE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1CAE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1CAE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1CAE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1CAE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1CAE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73E0" w:rsidRDefault="00F52B0C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FD207F" w:rsidRDefault="00F52B0C" w:rsidP="00F52B0C">
            <w:pPr>
              <w:rPr>
                <w:sz w:val="20"/>
                <w:szCs w:val="20"/>
              </w:rPr>
            </w:pPr>
            <w:r w:rsidRPr="00FD207F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06EAB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FD73E0" w:rsidRDefault="00706EAB" w:rsidP="00706EAB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Pr="00187C85" w:rsidRDefault="00706EAB" w:rsidP="00706EA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AB" w:rsidRDefault="00706EAB" w:rsidP="00706EAB">
            <w:r w:rsidRPr="00CF32B0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</w:tbl>
    <w:p w:rsidR="007B6FF1" w:rsidRDefault="007B6FF1" w:rsidP="004867D1">
      <w:pPr>
        <w:rPr>
          <w:rFonts w:ascii="Times New Roman" w:hAnsi="Times New Roman" w:cs="Times New Roman"/>
          <w:sz w:val="28"/>
          <w:szCs w:val="28"/>
        </w:rPr>
      </w:pPr>
    </w:p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4867D1" w:rsidRPr="00FD73E0" w:rsidTr="004867D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8D430F" w:rsidRDefault="004867D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8A48B7">
              <w:rPr>
                <w:sz w:val="28"/>
                <w:szCs w:val="28"/>
              </w:rPr>
              <w:t>Тема 12 «</w:t>
            </w:r>
            <w:r w:rsidRPr="008A48B7">
              <w:rPr>
                <w:sz w:val="28"/>
                <w:szCs w:val="28"/>
                <w:lang w:eastAsia="en-US"/>
              </w:rPr>
              <w:t>Программное обеспечение ПК</w:t>
            </w:r>
            <w:r w:rsidRPr="008A48B7">
              <w:rPr>
                <w:sz w:val="28"/>
                <w:szCs w:val="28"/>
              </w:rPr>
              <w:t>» (2 часа)</w:t>
            </w:r>
          </w:p>
        </w:tc>
        <w:tc>
          <w:tcPr>
            <w:tcW w:w="1091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4867D1" w:rsidRPr="008D430F" w:rsidRDefault="004867D1" w:rsidP="007B6FF1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13 «</w:t>
            </w:r>
            <w:r w:rsidRPr="008A48B7">
              <w:rPr>
                <w:sz w:val="28"/>
                <w:szCs w:val="28"/>
                <w:lang w:eastAsia="en-US"/>
              </w:rPr>
              <w:t>Технологии обработки текстов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(8 часа)</w:t>
            </w:r>
          </w:p>
        </w:tc>
      </w:tr>
      <w:tr w:rsidR="007B6FF1" w:rsidRPr="00FD73E0" w:rsidTr="007B6FF1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E86E36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4867D1" w:rsidP="007B6F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2/79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187C85" w:rsidRDefault="004867D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4867D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2/81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4867D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3/82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Default="004867D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4/83</w:t>
            </w:r>
          </w:p>
        </w:tc>
      </w:tr>
      <w:tr w:rsidR="007B6FF1" w:rsidRPr="00FD73E0" w:rsidTr="007B6FF1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FD73E0" w:rsidRDefault="007B6FF1" w:rsidP="007B6FF1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D1">
              <w:rPr>
                <w:rFonts w:ascii="Times New Roman" w:hAnsi="Times New Roman" w:cs="Times New Roman"/>
                <w:sz w:val="24"/>
                <w:szCs w:val="24"/>
              </w:rPr>
              <w:t>Операционные системы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Текстовые редакторы и процессоры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информации с использованием текстового процессора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Специальные тексты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4867D1" w:rsidRDefault="004867D1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документа, содержащего различные объекты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7B6FF1" w:rsidP="007B6FF1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практики. 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6FF1" w:rsidRPr="002960B1" w:rsidRDefault="001129CC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самостоятельно определять цели и составлять планы; самостоятельно осуществлять, контролировать и корректировать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учебную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внеучебную (включая внешкольную) деятельность; использовать все возможные ресурсы для достижения целей; выбирать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успешные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стратегии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3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ситуациях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7B6FF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6FF1" w:rsidRPr="00FD73E0" w:rsidTr="007B6FF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06EAB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FF1" w:rsidRPr="002960B1" w:rsidRDefault="007B6FF1" w:rsidP="007B6FF1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6FF1" w:rsidRDefault="007B6FF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4867D1" w:rsidRPr="00FD73E0" w:rsidTr="004867D1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095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8D430F" w:rsidRDefault="004867D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13 «</w:t>
            </w:r>
            <w:r w:rsidRPr="008A48B7">
              <w:rPr>
                <w:sz w:val="28"/>
                <w:szCs w:val="28"/>
                <w:lang w:eastAsia="en-US"/>
              </w:rPr>
              <w:t>Технологии обработки текстов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(8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4867D1" w:rsidRPr="008D430F" w:rsidRDefault="004867D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14 «</w:t>
            </w:r>
            <w:r w:rsidRPr="00370745">
              <w:rPr>
                <w:sz w:val="28"/>
                <w:szCs w:val="28"/>
                <w:lang w:eastAsia="en-US"/>
              </w:rPr>
              <w:t>Технологии обработки изображения и звука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(16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4867D1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5/84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6/85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7/86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8/87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1/88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4867D1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7D1">
              <w:rPr>
                <w:rFonts w:ascii="Times New Roman" w:hAnsi="Times New Roman" w:cs="Times New Roman"/>
                <w:sz w:val="24"/>
                <w:szCs w:val="24"/>
              </w:rPr>
              <w:t>Издательские системы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настольной издательской системой – текстовым процессором.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Урок-семинар. </w:t>
            </w: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Шаблоны документов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настольной издательской системой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7D1">
              <w:rPr>
                <w:rFonts w:ascii="Times New Roman" w:hAnsi="Times New Roman"/>
                <w:sz w:val="24"/>
                <w:szCs w:val="24"/>
                <w:lang w:eastAsia="en-US"/>
              </w:rPr>
              <w:t>История и основные понятия компьютерной графики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умения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работать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библиотеками программ;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наличие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опыта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использования компьютерных </w:t>
            </w:r>
            <w:r w:rsidRPr="002960B1">
              <w:rPr>
                <w:rFonts w:ascii="Times New Roman" w:hAnsi="Times New Roman"/>
                <w:color w:val="231F20"/>
                <w:w w:val="90"/>
                <w:sz w:val="20"/>
                <w:szCs w:val="20"/>
              </w:rPr>
              <w:t xml:space="preserve">средств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представления и</w:t>
            </w:r>
            <w:r w:rsidRPr="002960B1">
              <w:rPr>
                <w:rFonts w:ascii="Times New Roman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анализа данных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Создание брошюры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706EAB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706EAB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конспект</w:t>
            </w: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4867D1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8D430F" w:rsidRDefault="004867D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14 «</w:t>
            </w:r>
            <w:r w:rsidRPr="00370745">
              <w:rPr>
                <w:sz w:val="28"/>
                <w:szCs w:val="28"/>
                <w:lang w:eastAsia="en-US"/>
              </w:rPr>
              <w:t>Технологии обработки изображения и звука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(16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4867D1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2/89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3/90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4/91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5/92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B7A76">
              <w:rPr>
                <w:rFonts w:ascii="Times New Roman" w:hAnsi="Times New Roman"/>
                <w:sz w:val="24"/>
                <w:szCs w:val="24"/>
              </w:rPr>
              <w:t>,7,8</w:t>
            </w:r>
            <w:r>
              <w:rPr>
                <w:rFonts w:ascii="Times New Roman" w:hAnsi="Times New Roman"/>
                <w:sz w:val="24"/>
                <w:szCs w:val="24"/>
              </w:rPr>
              <w:t>/93</w:t>
            </w:r>
            <w:r w:rsidR="007B7A76">
              <w:rPr>
                <w:rFonts w:ascii="Times New Roman" w:hAnsi="Times New Roman"/>
                <w:sz w:val="24"/>
                <w:szCs w:val="24"/>
              </w:rPr>
              <w:t>,94,95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4867D1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A76">
              <w:rPr>
                <w:rFonts w:ascii="Times New Roman" w:hAnsi="Times New Roman" w:cs="Times New Roman"/>
                <w:sz w:val="24"/>
                <w:szCs w:val="24"/>
              </w:rPr>
              <w:t>Основы графических технологий. Цветовые модели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Основы графических технологий. Растровая и векторная графика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Основы графических технологий. Проверочная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4867D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Трехмерная графика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Основы трехмерной графики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Готовность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способность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образованию,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том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числе</w:t>
            </w:r>
            <w:r w:rsidRPr="002960B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самообразованию,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протяжении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всей жизни;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сознательное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отношение к непрерывному образованию как условию успешной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профессиональной и общественной</w:t>
            </w:r>
            <w:r w:rsidRPr="002960B1">
              <w:rPr>
                <w:rFonts w:ascii="Times New Roman" w:hAnsi="Times New Roman"/>
                <w:color w:val="231F20"/>
                <w:spacing w:val="-3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деятельности; осознанный выбор будущей профессии и возможностей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реализации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собственных жизненных</w:t>
            </w:r>
            <w:r w:rsidRPr="002960B1">
              <w:rPr>
                <w:rFonts w:ascii="Times New Roman" w:hAnsi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планов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умения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работать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2960B1">
              <w:rPr>
                <w:rFonts w:ascii="Times New Roman" w:hAnsi="Times New Roman"/>
                <w:color w:val="231F20"/>
                <w:spacing w:val="-1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библиотеками программ;</w:t>
            </w:r>
            <w:r w:rsidRPr="002960B1">
              <w:rPr>
                <w:rFonts w:ascii="Times New Roman" w:hAnsi="Times New Roman"/>
                <w:color w:val="231F20"/>
                <w:spacing w:val="-4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наличие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опыта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использования компьютерных </w:t>
            </w:r>
            <w:r w:rsidRPr="002960B1">
              <w:rPr>
                <w:rFonts w:ascii="Times New Roman" w:hAnsi="Times New Roman"/>
                <w:color w:val="231F20"/>
                <w:w w:val="90"/>
                <w:sz w:val="20"/>
                <w:szCs w:val="20"/>
              </w:rPr>
              <w:t xml:space="preserve">средств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представления и</w:t>
            </w:r>
            <w:r w:rsidRPr="002960B1">
              <w:rPr>
                <w:rFonts w:ascii="Times New Roman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анализа данных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Опрос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291CAE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7A76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FD73E0" w:rsidRDefault="007B7A76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8D430F" w:rsidRDefault="007B7A76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14 «</w:t>
            </w:r>
            <w:r w:rsidRPr="00370745">
              <w:rPr>
                <w:sz w:val="28"/>
                <w:szCs w:val="28"/>
                <w:lang w:eastAsia="en-US"/>
              </w:rPr>
              <w:t>Технологии обработки изображения и звука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(16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7B7A76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9/96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B7A76">
              <w:rPr>
                <w:rFonts w:ascii="Times New Roman" w:hAnsi="Times New Roman"/>
                <w:sz w:val="24"/>
                <w:szCs w:val="24"/>
              </w:rPr>
              <w:t>0/97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11/98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12/99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13/100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7B7A76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A76">
              <w:rPr>
                <w:rFonts w:ascii="Times New Roman" w:hAnsi="Times New Roman" w:cs="Times New Roman"/>
                <w:sz w:val="24"/>
                <w:szCs w:val="24"/>
              </w:rPr>
              <w:t>Технологии работы с цифровым видео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7B7A76">
            <w:pPr>
              <w:spacing w:after="0" w:line="246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4867D1" w:rsidRPr="007B7A76" w:rsidRDefault="007B7A76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Технологии работы с цифровым видео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Технологии работы со звуком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7B7A76">
            <w:pPr>
              <w:spacing w:after="0" w:line="246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4867D1" w:rsidRPr="007B7A76" w:rsidRDefault="007B7A76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Технологии работы со звуком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Мультимедиа. Мультимедийные презентации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Презентация на заданную тему </w:t>
            </w: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4867D1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8D430F" w:rsidRDefault="007B7A76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14 «</w:t>
            </w:r>
            <w:r w:rsidRPr="00370745">
              <w:rPr>
                <w:sz w:val="28"/>
                <w:szCs w:val="28"/>
                <w:lang w:eastAsia="en-US"/>
              </w:rPr>
              <w:t>Технологии обработки изображения и звука</w:t>
            </w:r>
            <w:r w:rsidRPr="00065A0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(16 часа)</w:t>
            </w:r>
          </w:p>
        </w:tc>
        <w:tc>
          <w:tcPr>
            <w:tcW w:w="10916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4867D1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15</w:t>
            </w:r>
            <w:r w:rsidR="007B7A76">
              <w:rPr>
                <w:sz w:val="28"/>
                <w:szCs w:val="28"/>
              </w:rPr>
              <w:t xml:space="preserve"> «</w:t>
            </w:r>
            <w:r w:rsidR="007B7A76" w:rsidRPr="00906833">
              <w:rPr>
                <w:sz w:val="28"/>
                <w:szCs w:val="28"/>
                <w:lang w:eastAsia="en-US"/>
              </w:rPr>
              <w:t>Технологии табличных вычислений</w:t>
            </w:r>
            <w:r w:rsidR="007B7A76" w:rsidRPr="00065A05">
              <w:rPr>
                <w:sz w:val="28"/>
                <w:szCs w:val="28"/>
              </w:rPr>
              <w:t>»</w:t>
            </w:r>
            <w:r w:rsidR="007B7A76">
              <w:rPr>
                <w:sz w:val="28"/>
                <w:szCs w:val="28"/>
              </w:rPr>
              <w:t xml:space="preserve"> (11 часа)</w:t>
            </w:r>
          </w:p>
        </w:tc>
      </w:tr>
      <w:tr w:rsidR="004867D1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E86E36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7B7A76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14,15,16/101,102,103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187C85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1/104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2/105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3/106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4/107</w:t>
            </w:r>
          </w:p>
        </w:tc>
      </w:tr>
      <w:tr w:rsidR="004867D1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FD73E0" w:rsidRDefault="004867D1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7B7A76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0">
              <w:rPr>
                <w:i/>
                <w:sz w:val="24"/>
                <w:szCs w:val="24"/>
              </w:rPr>
              <w:t xml:space="preserve">Компьютерный практикум. </w:t>
            </w:r>
            <w:r w:rsidRPr="00760DC0">
              <w:rPr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DC0">
              <w:rPr>
                <w:sz w:val="24"/>
                <w:szCs w:val="24"/>
                <w:lang w:eastAsia="en-US"/>
              </w:rPr>
              <w:t>Структура электронной таблицы и типы данных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DC0">
              <w:rPr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760DC0">
              <w:rPr>
                <w:sz w:val="24"/>
                <w:szCs w:val="24"/>
                <w:lang w:eastAsia="en-US"/>
              </w:rPr>
              <w:t>Структура электронной таблицы и типы данных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4867D1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0DC0">
              <w:rPr>
                <w:sz w:val="24"/>
                <w:szCs w:val="24"/>
                <w:lang w:eastAsia="en-US"/>
              </w:rPr>
              <w:t>Встроенные функции. Передача данных между листами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7B7A76">
            <w:pPr>
              <w:spacing w:after="0" w:line="246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4867D1" w:rsidRPr="004867D1" w:rsidRDefault="007B7A76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Встроенные функции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4867D1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4867D1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4867D1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7D1" w:rsidRPr="002960B1" w:rsidRDefault="004867D1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867D1" w:rsidRDefault="004867D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7B7A76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FD73E0" w:rsidRDefault="007B7A76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15</w:t>
            </w:r>
            <w:r w:rsidR="007B7A76">
              <w:rPr>
                <w:sz w:val="28"/>
                <w:szCs w:val="28"/>
              </w:rPr>
              <w:t xml:space="preserve"> «</w:t>
            </w:r>
            <w:r w:rsidR="007B7A76" w:rsidRPr="00906833">
              <w:rPr>
                <w:sz w:val="28"/>
                <w:szCs w:val="28"/>
                <w:lang w:eastAsia="en-US"/>
              </w:rPr>
              <w:t>Технологии табличных вычислений</w:t>
            </w:r>
            <w:r w:rsidR="007B7A76" w:rsidRPr="00065A05">
              <w:rPr>
                <w:sz w:val="28"/>
                <w:szCs w:val="28"/>
              </w:rPr>
              <w:t>»</w:t>
            </w:r>
            <w:r w:rsidR="007B7A76">
              <w:rPr>
                <w:sz w:val="28"/>
                <w:szCs w:val="28"/>
              </w:rPr>
              <w:t xml:space="preserve"> (11 часа)</w:t>
            </w:r>
          </w:p>
        </w:tc>
      </w:tr>
      <w:tr w:rsidR="007B7A76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E86E36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187C85" w:rsidRDefault="007B7A76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5/108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187C85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6/109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7/110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8/111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9/112</w:t>
            </w:r>
          </w:p>
        </w:tc>
      </w:tr>
      <w:tr w:rsidR="007B7A76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FD73E0" w:rsidRDefault="007B7A76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A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7B7A76">
              <w:rPr>
                <w:rFonts w:ascii="Times New Roman" w:hAnsi="Times New Roman" w:cs="Times New Roman"/>
                <w:sz w:val="24"/>
                <w:szCs w:val="24"/>
              </w:rPr>
              <w:t>Передача данных между листами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Деловая графика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Деловая графика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hAnsi="Times New Roman"/>
                <w:sz w:val="24"/>
                <w:szCs w:val="24"/>
                <w:lang w:eastAsia="en-US"/>
              </w:rPr>
              <w:t>Фильтрация данных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7B7A76" w:rsidRDefault="007B7A76" w:rsidP="007B7A76">
            <w:pPr>
              <w:spacing w:after="0" w:line="246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7B7A76" w:rsidRPr="007B7A76" w:rsidRDefault="007B7A76" w:rsidP="007B7A76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7A7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Фильтрация данных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B7A76" w:rsidRPr="002960B1" w:rsidRDefault="007B7A76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Умение продуктивно общаться и взаимодействовать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 процессе совместной деятельности,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учитывать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позиции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другого, эффективно разрешать конфликты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7B7A76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7A76" w:rsidRPr="002960B1" w:rsidRDefault="007B7A76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372B0" w:rsidRPr="00FD73E0" w:rsidTr="00F372B0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15</w:t>
            </w:r>
            <w:r w:rsidR="00F372B0">
              <w:rPr>
                <w:sz w:val="28"/>
                <w:szCs w:val="28"/>
              </w:rPr>
              <w:t xml:space="preserve"> «</w:t>
            </w:r>
            <w:r w:rsidR="00F372B0" w:rsidRPr="00906833">
              <w:rPr>
                <w:sz w:val="28"/>
                <w:szCs w:val="28"/>
                <w:lang w:eastAsia="en-US"/>
              </w:rPr>
              <w:t>Технологии табличных вычислений</w:t>
            </w:r>
            <w:r w:rsidR="00F372B0" w:rsidRPr="00065A05">
              <w:rPr>
                <w:sz w:val="28"/>
                <w:szCs w:val="28"/>
              </w:rPr>
              <w:t>»</w:t>
            </w:r>
            <w:r w:rsidR="00F372B0">
              <w:rPr>
                <w:sz w:val="28"/>
                <w:szCs w:val="28"/>
              </w:rPr>
              <w:t xml:space="preserve"> (11 часа)</w:t>
            </w:r>
          </w:p>
        </w:tc>
        <w:tc>
          <w:tcPr>
            <w:tcW w:w="58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372B0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  <w:lang w:eastAsia="en-US"/>
              </w:rPr>
              <w:t>Тема 16</w:t>
            </w:r>
            <w:r w:rsidR="00F372B0" w:rsidRPr="00906833">
              <w:rPr>
                <w:sz w:val="28"/>
                <w:szCs w:val="28"/>
                <w:lang w:eastAsia="en-US"/>
              </w:rPr>
              <w:t xml:space="preserve"> «Организация локальных компьютерных сетей» (2 часа)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372B0" w:rsidRPr="008D430F" w:rsidRDefault="00F372B0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906833">
              <w:rPr>
                <w:sz w:val="28"/>
                <w:szCs w:val="28"/>
                <w:lang w:eastAsia="en-US"/>
              </w:rPr>
              <w:t>Тема 1</w:t>
            </w:r>
            <w:r w:rsidR="00581F61">
              <w:rPr>
                <w:sz w:val="28"/>
                <w:szCs w:val="28"/>
                <w:lang w:eastAsia="en-US"/>
              </w:rPr>
              <w:t>7</w:t>
            </w:r>
            <w:r w:rsidRPr="00906833">
              <w:rPr>
                <w:sz w:val="28"/>
                <w:szCs w:val="28"/>
                <w:lang w:eastAsia="en-US"/>
              </w:rPr>
              <w:t xml:space="preserve"> «</w:t>
            </w:r>
            <w:r w:rsidRPr="009F62E2">
              <w:rPr>
                <w:sz w:val="28"/>
                <w:szCs w:val="28"/>
                <w:lang w:eastAsia="en-US"/>
              </w:rPr>
              <w:t>Глобальные компьютерные сети</w:t>
            </w:r>
            <w:r w:rsidRPr="00906833">
              <w:rPr>
                <w:sz w:val="28"/>
                <w:szCs w:val="28"/>
                <w:lang w:eastAsia="en-US"/>
              </w:rPr>
              <w:t>» (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06833">
              <w:rPr>
                <w:sz w:val="28"/>
                <w:szCs w:val="28"/>
                <w:lang w:eastAsia="en-US"/>
              </w:rPr>
              <w:t xml:space="preserve"> часа)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10/113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11/114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1/115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2/116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1/117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B0">
              <w:rPr>
                <w:rFonts w:ascii="Times New Roman" w:hAnsi="Times New Roman" w:cs="Times New Roman"/>
                <w:sz w:val="24"/>
                <w:szCs w:val="24"/>
              </w:rPr>
              <w:t>Поиск решения и подбор параметров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Поиск решения и подбор параметров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 и состав локальных сетей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372B0">
            <w:pPr>
              <w:spacing w:after="0" w:line="246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72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Компьютерный практикум.</w:t>
            </w:r>
          </w:p>
          <w:p w:rsidR="00F372B0" w:rsidRPr="00F372B0" w:rsidRDefault="00F372B0" w:rsidP="00F372B0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/>
              </w:rPr>
              <w:t>Фильтрация данных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Глобальные компьютерные сети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опытом построения и использования компьютерно-математических моделей, проведения экспериментов и статистической</w:t>
            </w:r>
            <w:r w:rsidRPr="002960B1">
              <w:rPr>
                <w:rFonts w:ascii="Times New Roman" w:hAnsi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обработки данных с помощью компьютера,</w:t>
            </w:r>
            <w:r w:rsidRPr="002960B1">
              <w:rPr>
                <w:rFonts w:ascii="Times New Roman" w:hAnsi="Times New Roman"/>
                <w:color w:val="231F20"/>
                <w:spacing w:val="-20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интерпретации результатов, получаемых в ходе</w:t>
            </w:r>
            <w:r w:rsidRPr="002960B1">
              <w:rPr>
                <w:rFonts w:ascii="Times New Roman" w:hAnsi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моделирования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реальных</w:t>
            </w:r>
            <w:r w:rsidRPr="002960B1">
              <w:rPr>
                <w:rFonts w:ascii="Times New Roman" w:hAnsi="Times New Roman"/>
                <w:color w:val="231F20"/>
                <w:spacing w:val="-3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 xml:space="preserve">цессов; умение оценивать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числовые параметры</w:t>
            </w:r>
            <w:r w:rsidRPr="002960B1">
              <w:rPr>
                <w:rFonts w:ascii="Times New Roman" w:hAnsi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моделируемых объектов и процессов, пользоваться базами данных и спра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вочными</w:t>
            </w:r>
            <w:r w:rsidRPr="002960B1">
              <w:rPr>
                <w:rFonts w:ascii="Times New Roman" w:hAnsi="Times New Roman"/>
                <w:color w:val="231F20"/>
                <w:spacing w:val="23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системами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</w:tr>
    </w:tbl>
    <w:p w:rsidR="007B7A76" w:rsidRDefault="007B7A76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372B0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8D430F" w:rsidRDefault="00F372B0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906833">
              <w:rPr>
                <w:sz w:val="28"/>
                <w:szCs w:val="28"/>
                <w:lang w:eastAsia="en-US"/>
              </w:rPr>
              <w:t>Тема 1</w:t>
            </w:r>
            <w:r w:rsidR="00581F61">
              <w:rPr>
                <w:sz w:val="28"/>
                <w:szCs w:val="28"/>
                <w:lang w:eastAsia="en-US"/>
              </w:rPr>
              <w:t>7</w:t>
            </w:r>
            <w:r w:rsidRPr="00906833">
              <w:rPr>
                <w:sz w:val="28"/>
                <w:szCs w:val="28"/>
                <w:lang w:eastAsia="en-US"/>
              </w:rPr>
              <w:t xml:space="preserve"> «</w:t>
            </w:r>
            <w:r w:rsidRPr="009F62E2">
              <w:rPr>
                <w:sz w:val="28"/>
                <w:szCs w:val="28"/>
                <w:lang w:eastAsia="en-US"/>
              </w:rPr>
              <w:t>Глобальные компьютерные сети</w:t>
            </w:r>
            <w:r w:rsidRPr="00906833">
              <w:rPr>
                <w:sz w:val="28"/>
                <w:szCs w:val="28"/>
                <w:lang w:eastAsia="en-US"/>
              </w:rPr>
              <w:t>» (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06833">
              <w:rPr>
                <w:sz w:val="28"/>
                <w:szCs w:val="28"/>
                <w:lang w:eastAsia="en-US"/>
              </w:rPr>
              <w:t xml:space="preserve"> часа)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2/118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3/119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4/120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5/121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6/122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2B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Интернета. Сетевая модель </w:t>
            </w:r>
            <w:proofErr w:type="spellStart"/>
            <w:r w:rsidRPr="00F372B0">
              <w:rPr>
                <w:rFonts w:ascii="Times New Roman" w:hAnsi="Times New Roman" w:cs="Times New Roman"/>
                <w:sz w:val="24"/>
                <w:szCs w:val="24"/>
              </w:rPr>
              <w:t>DoD</w:t>
            </w:r>
            <w:proofErr w:type="spellEnd"/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службы Интернета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FTP-аккаунта. Работа с тематическими каталогами в Интернете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Поиск информации в Интернете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372B0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2B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F372B0">
              <w:rPr>
                <w:rFonts w:ascii="Times New Roman" w:hAnsi="Times New Roman"/>
                <w:sz w:val="24"/>
                <w:szCs w:val="24"/>
                <w:lang w:eastAsia="en-US"/>
              </w:rPr>
              <w:t>Скачивание файлов из Интернета с использованием менеджера загрузки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372B0" w:rsidRPr="00FD73E0" w:rsidTr="00F372B0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51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8D430F" w:rsidRDefault="00F372B0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906833">
              <w:rPr>
                <w:sz w:val="28"/>
                <w:szCs w:val="28"/>
                <w:lang w:eastAsia="en-US"/>
              </w:rPr>
              <w:t>Тема 1</w:t>
            </w:r>
            <w:r w:rsidR="00581F61">
              <w:rPr>
                <w:sz w:val="28"/>
                <w:szCs w:val="28"/>
                <w:lang w:eastAsia="en-US"/>
              </w:rPr>
              <w:t>7</w:t>
            </w:r>
            <w:r w:rsidRPr="00906833">
              <w:rPr>
                <w:sz w:val="28"/>
                <w:szCs w:val="28"/>
                <w:lang w:eastAsia="en-US"/>
              </w:rPr>
              <w:t xml:space="preserve"> «</w:t>
            </w:r>
            <w:r w:rsidRPr="009F62E2">
              <w:rPr>
                <w:sz w:val="28"/>
                <w:szCs w:val="28"/>
                <w:lang w:eastAsia="en-US"/>
              </w:rPr>
              <w:t>Глобальные компьютерные сети</w:t>
            </w:r>
            <w:r w:rsidRPr="00906833">
              <w:rPr>
                <w:sz w:val="28"/>
                <w:szCs w:val="28"/>
                <w:lang w:eastAsia="en-US"/>
              </w:rPr>
              <w:t>» (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06833">
              <w:rPr>
                <w:sz w:val="28"/>
                <w:szCs w:val="28"/>
                <w:lang w:eastAsia="en-US"/>
              </w:rPr>
              <w:t xml:space="preserve"> часа)</w:t>
            </w:r>
          </w:p>
        </w:tc>
        <w:tc>
          <w:tcPr>
            <w:tcW w:w="83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F372B0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18</w:t>
            </w:r>
            <w:r w:rsidR="00F372B0">
              <w:rPr>
                <w:sz w:val="28"/>
                <w:szCs w:val="28"/>
              </w:rPr>
              <w:t xml:space="preserve"> «</w:t>
            </w:r>
            <w:r w:rsidR="00F372B0" w:rsidRPr="009F62E2">
              <w:rPr>
                <w:sz w:val="28"/>
                <w:szCs w:val="28"/>
                <w:lang w:eastAsia="en-US"/>
              </w:rPr>
              <w:t>Основы сайтостроения</w:t>
            </w:r>
            <w:r w:rsidR="00F372B0">
              <w:rPr>
                <w:sz w:val="28"/>
                <w:szCs w:val="28"/>
              </w:rPr>
              <w:t>» (12 часов)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7/123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8/124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1/125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2/126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3/127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372B0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D94655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почтой с помощью программы электронной почты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 FTP-менеджера для закачивания файлов на </w:t>
            </w:r>
            <w:proofErr w:type="spellStart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Web</w:t>
            </w:r>
            <w:proofErr w:type="spellEnd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-сервер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создания сайтов. Понятие о языке HTML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и разработка сайта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372B0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гиперссылок и таблиц. Браузеры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2960B1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2960B1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2960B1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2960B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2960B1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2960B1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2960B1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2960B1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2960B1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2960B1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2960B1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2960B1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2960B1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2960B1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2960B1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2960B1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2960B1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2960B1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2960B1" w:rsidRDefault="00F52B0C" w:rsidP="00F52B0C">
            <w:pPr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2960B1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0B1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0B1" w:rsidRDefault="002960B1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2"/>
        <w:gridCol w:w="2594"/>
        <w:gridCol w:w="2552"/>
        <w:gridCol w:w="3119"/>
        <w:gridCol w:w="2693"/>
        <w:gridCol w:w="2552"/>
      </w:tblGrid>
      <w:tr w:rsidR="00F372B0" w:rsidRPr="00FD73E0" w:rsidTr="00F52B0C">
        <w:trPr>
          <w:trHeight w:val="279"/>
        </w:trPr>
        <w:tc>
          <w:tcPr>
            <w:tcW w:w="22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1351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18</w:t>
            </w:r>
            <w:r w:rsidR="00F372B0">
              <w:rPr>
                <w:sz w:val="28"/>
                <w:szCs w:val="28"/>
              </w:rPr>
              <w:t xml:space="preserve"> «</w:t>
            </w:r>
            <w:r w:rsidR="00F372B0" w:rsidRPr="009F62E2">
              <w:rPr>
                <w:sz w:val="28"/>
                <w:szCs w:val="28"/>
                <w:lang w:eastAsia="en-US"/>
              </w:rPr>
              <w:t>Основы сайтостроения</w:t>
            </w:r>
            <w:r w:rsidR="00F372B0">
              <w:rPr>
                <w:sz w:val="28"/>
                <w:szCs w:val="28"/>
              </w:rPr>
              <w:t>» (12 часов)</w:t>
            </w:r>
          </w:p>
        </w:tc>
      </w:tr>
      <w:tr w:rsidR="00F372B0" w:rsidRPr="00FD73E0" w:rsidTr="00F52B0C">
        <w:trPr>
          <w:trHeight w:val="196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D94655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4/12</w:t>
            </w:r>
            <w:r w:rsidR="00F372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5/12</w:t>
            </w:r>
            <w:r w:rsidR="00F372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6/13</w:t>
            </w:r>
            <w:r w:rsidR="00F372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7/13</w:t>
            </w:r>
            <w:r w:rsidR="00F372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8/13</w:t>
            </w:r>
            <w:r w:rsidR="00F372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72B0" w:rsidRPr="00FD73E0" w:rsidTr="00F52B0C">
        <w:trPr>
          <w:trHeight w:val="1253"/>
        </w:trPr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D94655">
              <w:rPr>
                <w:rFonts w:ascii="Times New Roman" w:hAnsi="Times New Roman" w:cs="Times New Roman"/>
                <w:sz w:val="24"/>
                <w:szCs w:val="24"/>
              </w:rPr>
              <w:t>Разработка простейшего сайта на языке HTML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Разработка сайта на языке HTML с использование таблиц и списков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Разработка сайта на языке HTML с использование графики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сайта с применением основных законов </w:t>
            </w:r>
            <w:proofErr w:type="spellStart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Web</w:t>
            </w:r>
            <w:proofErr w:type="spellEnd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-дизайна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</w:t>
            </w:r>
            <w:proofErr w:type="spellStart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Web</w:t>
            </w:r>
            <w:proofErr w:type="spellEnd"/>
            <w:r w:rsidRPr="00D94655">
              <w:rPr>
                <w:rFonts w:ascii="Times New Roman" w:hAnsi="Times New Roman"/>
                <w:sz w:val="24"/>
                <w:szCs w:val="24"/>
                <w:lang w:eastAsia="en-US"/>
              </w:rPr>
              <w:t>-сайта с использованием конструктора сайтов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514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64" w:type="dxa"/>
            <w:gridSpan w:val="3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372B0" w:rsidRPr="007206EA" w:rsidRDefault="00F372B0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29CC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7206EA" w:rsidRDefault="001129C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9CC" w:rsidRPr="007206EA" w:rsidRDefault="001129C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960B1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7206EA" w:rsidRDefault="002960B1" w:rsidP="002960B1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0B1" w:rsidRPr="007206EA" w:rsidRDefault="002960B1" w:rsidP="002960B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Владение навыками познавательной, учебно-исследовательской и проектной</w:t>
            </w:r>
            <w:r w:rsidRPr="007206EA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деятельности,</w:t>
            </w:r>
            <w:r w:rsidRPr="007206EA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навыками</w:t>
            </w:r>
            <w:r w:rsidRPr="007206EA">
              <w:rPr>
                <w:rFonts w:ascii="Times New Roman" w:hAnsi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разрешения</w:t>
            </w:r>
            <w:r w:rsidRPr="007206EA">
              <w:rPr>
                <w:rFonts w:ascii="Times New Roman" w:hAnsi="Times New Roman"/>
                <w:color w:val="231F20"/>
                <w:w w:val="9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проблем; способность и готовность к самостоятельному поиску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решения</w:t>
            </w:r>
            <w:r w:rsidRPr="007206EA">
              <w:rPr>
                <w:rFonts w:ascii="Times New Roman" w:hAnsi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практических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задач,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применению</w:t>
            </w:r>
            <w:r w:rsidRPr="007206EA">
              <w:rPr>
                <w:rFonts w:ascii="Times New Roman" w:hAnsi="Times New Roman"/>
                <w:color w:val="231F20"/>
                <w:spacing w:val="-34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различных</w:t>
            </w:r>
            <w:r w:rsidRPr="007206EA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методов</w:t>
            </w:r>
            <w:r w:rsidRPr="007206EA">
              <w:rPr>
                <w:rFonts w:ascii="Times New Roman" w:hAnsi="Times New Roman"/>
                <w:color w:val="231F20"/>
                <w:spacing w:val="-2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познания.</w:t>
            </w:r>
          </w:p>
        </w:tc>
      </w:tr>
      <w:tr w:rsidR="00291CAE" w:rsidRPr="00FD73E0" w:rsidTr="002960B1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7206EA" w:rsidRDefault="00291CAE" w:rsidP="00291CAE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1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CAE" w:rsidRPr="007206EA" w:rsidRDefault="00291CAE" w:rsidP="00291CA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Сформированность представлений</w:t>
            </w:r>
            <w:r w:rsidRPr="007206EA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7206EA">
              <w:rPr>
                <w:rFonts w:ascii="Times New Roman" w:hAnsi="Times New Roman"/>
                <w:color w:val="231F20"/>
                <w:spacing w:val="-39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компьютерных сетях и их роли</w:t>
            </w:r>
            <w:r w:rsidRPr="007206EA">
              <w:rPr>
                <w:rFonts w:ascii="Times New Roman" w:hAnsi="Times New Roman"/>
                <w:color w:val="231F20"/>
                <w:spacing w:val="-23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в современном мире; знаний базовых принципов организации и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функ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ционирования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компью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терных сетей, норм информационной этики и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права, принципов</w:t>
            </w:r>
            <w:r w:rsidRPr="007206EA">
              <w:rPr>
                <w:rFonts w:ascii="Times New Roman" w:hAnsi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обеспе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чения информационной безопасности, способов </w:t>
            </w:r>
            <w:r w:rsidRPr="007206EA">
              <w:rPr>
                <w:rFonts w:ascii="Times New Roman" w:hAnsi="Times New Roman"/>
                <w:color w:val="231F20"/>
                <w:spacing w:val="-35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и средств обеспечения на</w:t>
            </w:r>
            <w:r w:rsidRPr="007206EA">
              <w:rPr>
                <w:rFonts w:ascii="Times New Roman" w:hAnsi="Times New Roman"/>
                <w:color w:val="231F20"/>
                <w:w w:val="95"/>
                <w:sz w:val="20"/>
                <w:szCs w:val="20"/>
              </w:rPr>
              <w:t>дежного функционирова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ния средств</w:t>
            </w:r>
            <w:r w:rsidRPr="007206EA">
              <w:rPr>
                <w:rFonts w:ascii="Times New Roman" w:hAnsi="Times New Roman"/>
                <w:color w:val="231F20"/>
                <w:spacing w:val="-37"/>
                <w:sz w:val="20"/>
                <w:szCs w:val="20"/>
              </w:rPr>
              <w:t xml:space="preserve"> </w:t>
            </w:r>
            <w:r w:rsidRPr="007206EA">
              <w:rPr>
                <w:rFonts w:ascii="Times New Roman" w:hAnsi="Times New Roman"/>
                <w:color w:val="231F20"/>
                <w:sz w:val="20"/>
                <w:szCs w:val="20"/>
              </w:rPr>
              <w:t>ИКТ</w:t>
            </w:r>
          </w:p>
        </w:tc>
      </w:tr>
      <w:tr w:rsidR="00341578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578" w:rsidRPr="007206EA" w:rsidRDefault="00341578" w:rsidP="00341578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F52B0C">
        <w:tc>
          <w:tcPr>
            <w:tcW w:w="222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Творческое задание 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341578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5"/>
        <w:gridCol w:w="2923"/>
        <w:gridCol w:w="2455"/>
        <w:gridCol w:w="3021"/>
        <w:gridCol w:w="2628"/>
        <w:gridCol w:w="2500"/>
      </w:tblGrid>
      <w:tr w:rsidR="00D94655" w:rsidRPr="00FD73E0" w:rsidTr="00D94655">
        <w:trPr>
          <w:trHeight w:val="279"/>
        </w:trPr>
        <w:tc>
          <w:tcPr>
            <w:tcW w:w="22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FD73E0" w:rsidRDefault="00D94655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Раздел/Тема</w:t>
            </w:r>
          </w:p>
        </w:tc>
        <w:tc>
          <w:tcPr>
            <w:tcW w:w="2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655" w:rsidRPr="008D430F" w:rsidRDefault="00D94655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 w:rsidRPr="00906833">
              <w:rPr>
                <w:sz w:val="28"/>
                <w:szCs w:val="28"/>
                <w:lang w:eastAsia="en-US"/>
              </w:rPr>
              <w:t>Тема 1</w:t>
            </w:r>
            <w:r w:rsidR="00581F61">
              <w:rPr>
                <w:sz w:val="28"/>
                <w:szCs w:val="28"/>
                <w:lang w:eastAsia="en-US"/>
              </w:rPr>
              <w:t>8</w:t>
            </w:r>
            <w:r w:rsidRPr="00906833">
              <w:rPr>
                <w:sz w:val="28"/>
                <w:szCs w:val="28"/>
                <w:lang w:eastAsia="en-US"/>
              </w:rPr>
              <w:t xml:space="preserve"> «</w:t>
            </w:r>
            <w:r w:rsidRPr="009F62E2">
              <w:rPr>
                <w:sz w:val="28"/>
                <w:szCs w:val="28"/>
                <w:lang w:eastAsia="en-US"/>
              </w:rPr>
              <w:t>Глобальные компьютерные сети</w:t>
            </w:r>
            <w:r w:rsidRPr="00906833">
              <w:rPr>
                <w:sz w:val="28"/>
                <w:szCs w:val="28"/>
                <w:lang w:eastAsia="en-US"/>
              </w:rPr>
              <w:t>» (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06833">
              <w:rPr>
                <w:sz w:val="28"/>
                <w:szCs w:val="28"/>
                <w:lang w:eastAsia="en-US"/>
              </w:rPr>
              <w:t xml:space="preserve"> часа)</w:t>
            </w:r>
          </w:p>
        </w:tc>
        <w:tc>
          <w:tcPr>
            <w:tcW w:w="1060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D94655" w:rsidRPr="008D430F" w:rsidRDefault="00581F61" w:rsidP="00F52B0C">
            <w:pPr>
              <w:pStyle w:val="a6"/>
              <w:ind w:left="0"/>
              <w:jc w:val="center"/>
              <w:rPr>
                <w:bCs/>
                <w:i/>
                <w:spacing w:val="-7"/>
              </w:rPr>
            </w:pPr>
            <w:r>
              <w:rPr>
                <w:sz w:val="28"/>
                <w:szCs w:val="28"/>
              </w:rPr>
              <w:t>Тема 19</w:t>
            </w:r>
            <w:r w:rsidR="00883089">
              <w:rPr>
                <w:sz w:val="28"/>
                <w:szCs w:val="28"/>
              </w:rPr>
              <w:t xml:space="preserve"> «Программирование» (4</w:t>
            </w:r>
            <w:r w:rsidR="00D94655">
              <w:rPr>
                <w:sz w:val="28"/>
                <w:szCs w:val="28"/>
              </w:rPr>
              <w:t xml:space="preserve"> часов)</w:t>
            </w:r>
          </w:p>
        </w:tc>
      </w:tr>
      <w:tr w:rsidR="00F372B0" w:rsidRPr="00FD73E0" w:rsidTr="00D94655">
        <w:trPr>
          <w:trHeight w:val="196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E86E36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D94655" w:rsidP="00F52B0C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9,10,11,12/133,134,135,136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187C85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1/137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2/138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3/139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Default="00D94655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4/140</w:t>
            </w:r>
          </w:p>
        </w:tc>
      </w:tr>
      <w:tr w:rsidR="00F372B0" w:rsidRPr="00FD73E0" w:rsidTr="00D94655">
        <w:trPr>
          <w:trHeight w:val="1253"/>
        </w:trPr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FD73E0" w:rsidRDefault="00F372B0" w:rsidP="00F52B0C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 w:rsidRPr="00E86E3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Компьютерный практикум. </w:t>
            </w:r>
            <w:r w:rsidRPr="00D9465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D9465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D94655">
              <w:rPr>
                <w:rFonts w:ascii="Times New Roman" w:hAnsi="Times New Roman" w:cs="Times New Roman"/>
                <w:sz w:val="24"/>
                <w:szCs w:val="24"/>
              </w:rPr>
              <w:t>-сайта на заданную тему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Алгоритмы, структуры алгоритмов, структурное программирование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F52B0C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Практическая работа. </w:t>
            </w:r>
            <w:r w:rsidR="00D94655" w:rsidRPr="00D9465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 Программирование линейных алгоритмов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color w:val="000000"/>
                <w:sz w:val="24"/>
                <w:szCs w:val="24"/>
                <w:lang w:eastAsia="ja-JP"/>
              </w:rPr>
              <w:t>Компьютерный практикум.</w:t>
            </w:r>
            <w:r w:rsidRPr="00D9465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 Программирование обработки одномерных массивов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D94655" w:rsidRDefault="00D94655" w:rsidP="00F52B0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65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Компьютерный практикум. </w:t>
            </w:r>
            <w:r w:rsidRPr="00D9465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Программирование обработки двумерных массивов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Формы организации учебного процесса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И,Г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И,К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Деятельность обучающихся (по разделу/теме)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3"/>
              <w:jc w:val="both"/>
              <w:rPr>
                <w:rFonts w:ascii="Times New Roman" w:hAnsi="Times New Roman"/>
                <w:color w:val="000000"/>
              </w:rPr>
            </w:pPr>
            <w:r w:rsidRPr="007206EA">
              <w:rPr>
                <w:rFonts w:ascii="Times New Roman" w:eastAsia="Calibri" w:hAnsi="Times New Roman"/>
              </w:rPr>
              <w:t>различия между циклом с заданным числом повторений и итерационным циклом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 xml:space="preserve">различать операторы: операторы цикла </w:t>
            </w:r>
            <w:proofErr w:type="spellStart"/>
            <w:r w:rsidRPr="007206EA">
              <w:rPr>
                <w:rFonts w:ascii="Times New Roman" w:eastAsia="Calibri" w:hAnsi="Times New Roman"/>
              </w:rPr>
              <w:t>while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и </w:t>
            </w:r>
            <w:proofErr w:type="spellStart"/>
            <w:r w:rsidRPr="007206EA">
              <w:rPr>
                <w:rFonts w:ascii="Times New Roman" w:eastAsia="Calibri" w:hAnsi="Times New Roman"/>
              </w:rPr>
              <w:t>repeat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 – </w:t>
            </w:r>
            <w:proofErr w:type="spellStart"/>
            <w:r w:rsidRPr="007206EA">
              <w:rPr>
                <w:rFonts w:ascii="Times New Roman" w:eastAsia="Calibri" w:hAnsi="Times New Roman"/>
              </w:rPr>
              <w:t>until</w:t>
            </w:r>
            <w:proofErr w:type="spellEnd"/>
            <w:r w:rsidRPr="007206EA">
              <w:rPr>
                <w:rFonts w:ascii="Times New Roman" w:eastAsia="Calibri" w:hAnsi="Times New Roman"/>
              </w:rPr>
              <w:t xml:space="preserve">, оператор цикла с параметром </w:t>
            </w:r>
            <w:proofErr w:type="spellStart"/>
            <w:r w:rsidRPr="007206EA">
              <w:rPr>
                <w:rFonts w:ascii="Times New Roman" w:eastAsia="Calibri" w:hAnsi="Times New Roman"/>
              </w:rPr>
              <w:t>for</w:t>
            </w:r>
            <w:proofErr w:type="spellEnd"/>
            <w:r w:rsidRPr="007206EA">
              <w:rPr>
                <w:rFonts w:ascii="Times New Roman" w:eastAsia="Calibri" w:hAnsi="Times New Roman"/>
                <w:i/>
              </w:rPr>
              <w:t xml:space="preserve">, </w:t>
            </w:r>
            <w:r w:rsidRPr="007206EA">
              <w:rPr>
                <w:rFonts w:ascii="Times New Roman" w:eastAsia="Calibri" w:hAnsi="Times New Roman"/>
              </w:rPr>
              <w:t>понимать порядок выполнения вложенных циклов;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знать правила описания массивов на Паскале, правила организации ввода и вывода значений массива, правила программной обработки массивов;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понимать правила описания символьных величин и символьных строк, основные функции и процедуры Паскаля для работы с символьной информацией.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алгоритмы на языке блок-схем и на учебном алгоритмическом языке;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составлять программы линейных вычислительных алгоритмов на Паскале;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обрабатывающие числовые данные;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простейшие программы, реализующие основные алгоритмические конструкции;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др.; программировать циклы, выделять подзадачи и описывать вспомогательные алгоритмы;</w:t>
            </w:r>
            <w:r w:rsidRPr="007206EA">
              <w:rPr>
                <w:rFonts w:ascii="Times New Roman" w:eastAsia="Calibri" w:hAnsi="Times New Roman"/>
                <w:i/>
              </w:rPr>
              <w:t xml:space="preserve"> </w:t>
            </w:r>
            <w:r w:rsidRPr="007206EA">
              <w:rPr>
                <w:rFonts w:ascii="Times New Roman" w:eastAsia="Calibri" w:hAnsi="Times New Roman"/>
              </w:rPr>
              <w:t>описывать функции и процедуры на Паскале, записывать в программах обращения к функциям и процедурам; тестировать и отлаживать программы на языке Паскаль.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осознанного и ответственного отношения к собственным поступкам; формирование коммуникативной компетентности в процессе образовательной, учебно-исследовательской, творческой и других видов деятельности.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27" w:type="dxa"/>
            <w:gridSpan w:val="5"/>
            <w:tcBorders>
              <w:left w:val="single" w:sz="4" w:space="0" w:color="auto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Регулятивные: Уметь самостоятельно контролировать своё время и управлять им; 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 Познавательные: Умение структурировать знания; </w:t>
            </w:r>
          </w:p>
        </w:tc>
      </w:tr>
      <w:tr w:rsidR="00F52B0C" w:rsidRPr="00FD73E0" w:rsidTr="00F52B0C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3527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6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записывать вспомогательный алгоритм в языках программирования с помощью подпрограмм. Знать виды подпрограмм (процедура, функция).исполнять готовые алгоритмы для конкретных исходных данных; записывать программы для обработки одномерного массива на языке Паскаль.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Формы контроля результатов 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left w:val="single" w:sz="4" w:space="0" w:color="auto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</w:tr>
      <w:tr w:rsidR="00F52B0C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B0C" w:rsidRPr="007206EA" w:rsidRDefault="00F52B0C" w:rsidP="00F52B0C">
            <w:pPr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ЦОР</w:t>
            </w:r>
          </w:p>
        </w:tc>
      </w:tr>
      <w:tr w:rsidR="00F372B0" w:rsidRPr="00FD73E0" w:rsidTr="00D94655">
        <w:tc>
          <w:tcPr>
            <w:tcW w:w="22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9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02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52B0C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06EA">
              <w:rPr>
                <w:rFonts w:ascii="Times New Roman" w:hAnsi="Times New Roman"/>
                <w:sz w:val="20"/>
                <w:szCs w:val="20"/>
              </w:rPr>
              <w:t>Творческое задание</w:t>
            </w:r>
          </w:p>
        </w:tc>
        <w:tc>
          <w:tcPr>
            <w:tcW w:w="25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2B0" w:rsidRPr="007206EA" w:rsidRDefault="00F372B0" w:rsidP="00F52B0C">
            <w:pPr>
              <w:pStyle w:val="a5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72B0" w:rsidRDefault="00F372B0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655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655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4655" w:rsidRPr="008D430F" w:rsidRDefault="00D94655" w:rsidP="008D430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94655" w:rsidRPr="008D430F" w:rsidSect="00AA3B8C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CD6"/>
    <w:multiLevelType w:val="hybridMultilevel"/>
    <w:tmpl w:val="0AFE32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2A"/>
    <w:rsid w:val="0009329A"/>
    <w:rsid w:val="001129CC"/>
    <w:rsid w:val="001B1A24"/>
    <w:rsid w:val="001B34C0"/>
    <w:rsid w:val="00225813"/>
    <w:rsid w:val="00291CAE"/>
    <w:rsid w:val="002960B1"/>
    <w:rsid w:val="00341578"/>
    <w:rsid w:val="003914B0"/>
    <w:rsid w:val="003B2509"/>
    <w:rsid w:val="003F31B5"/>
    <w:rsid w:val="00436709"/>
    <w:rsid w:val="004867D1"/>
    <w:rsid w:val="004B5957"/>
    <w:rsid w:val="004D0730"/>
    <w:rsid w:val="00513F4D"/>
    <w:rsid w:val="00581F61"/>
    <w:rsid w:val="005944CB"/>
    <w:rsid w:val="005A541C"/>
    <w:rsid w:val="005D7747"/>
    <w:rsid w:val="00674908"/>
    <w:rsid w:val="00706EAB"/>
    <w:rsid w:val="007206EA"/>
    <w:rsid w:val="00726ED1"/>
    <w:rsid w:val="0077710E"/>
    <w:rsid w:val="007B6FF1"/>
    <w:rsid w:val="007B7A76"/>
    <w:rsid w:val="007D670B"/>
    <w:rsid w:val="0081227F"/>
    <w:rsid w:val="00883089"/>
    <w:rsid w:val="00887CEA"/>
    <w:rsid w:val="008D430F"/>
    <w:rsid w:val="008F5138"/>
    <w:rsid w:val="00936C6A"/>
    <w:rsid w:val="009C5454"/>
    <w:rsid w:val="00A00846"/>
    <w:rsid w:val="00A038AE"/>
    <w:rsid w:val="00A31B4F"/>
    <w:rsid w:val="00A32779"/>
    <w:rsid w:val="00AA3B8C"/>
    <w:rsid w:val="00AD6722"/>
    <w:rsid w:val="00AF01C7"/>
    <w:rsid w:val="00B05818"/>
    <w:rsid w:val="00BA1B3A"/>
    <w:rsid w:val="00BA60D3"/>
    <w:rsid w:val="00BB5C2A"/>
    <w:rsid w:val="00BC6297"/>
    <w:rsid w:val="00C35BFE"/>
    <w:rsid w:val="00C74808"/>
    <w:rsid w:val="00D365C4"/>
    <w:rsid w:val="00D4443B"/>
    <w:rsid w:val="00D94655"/>
    <w:rsid w:val="00E06766"/>
    <w:rsid w:val="00E35E22"/>
    <w:rsid w:val="00E63A13"/>
    <w:rsid w:val="00EA39CD"/>
    <w:rsid w:val="00F372B0"/>
    <w:rsid w:val="00F52B0C"/>
    <w:rsid w:val="00F976FD"/>
    <w:rsid w:val="00FF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8E88A-E3AD-4FF1-A5B1-2B7E5BC5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65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E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D43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D43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Базовый"/>
    <w:rsid w:val="008D430F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styleId="a6">
    <w:name w:val="List Paragraph"/>
    <w:basedOn w:val="a"/>
    <w:uiPriority w:val="99"/>
    <w:qFormat/>
    <w:rsid w:val="008D430F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D365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D365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rsid w:val="00D365C4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26E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Body Text"/>
    <w:basedOn w:val="a"/>
    <w:link w:val="a9"/>
    <w:rsid w:val="00726E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1"/>
    <w:rsid w:val="00726E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6z0">
    <w:name w:val="WW8Num6z0"/>
    <w:rsid w:val="003F31B5"/>
    <w:rPr>
      <w:rFonts w:ascii="Symbol" w:hAnsi="Symbol"/>
    </w:rPr>
  </w:style>
  <w:style w:type="character" w:customStyle="1" w:styleId="WW8Num2z0">
    <w:name w:val="WW8Num2z0"/>
    <w:rsid w:val="00A31B4F"/>
    <w:rPr>
      <w:rFonts w:ascii="Symbol" w:hAnsi="Symbol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4443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a">
    <w:name w:val="No Spacing"/>
    <w:uiPriority w:val="1"/>
    <w:qFormat/>
    <w:rsid w:val="00D4443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D4443B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1129CC"/>
    <w:pPr>
      <w:widowControl w:val="0"/>
      <w:spacing w:after="0" w:line="240" w:lineRule="auto"/>
      <w:ind w:left="102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9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0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26</Pages>
  <Words>6418</Words>
  <Characters>36589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Швидко</dc:creator>
  <cp:keywords/>
  <dc:description/>
  <cp:lastModifiedBy>Учетная запись Майкрософт</cp:lastModifiedBy>
  <cp:revision>23</cp:revision>
  <dcterms:created xsi:type="dcterms:W3CDTF">2015-06-25T02:45:00Z</dcterms:created>
  <dcterms:modified xsi:type="dcterms:W3CDTF">2020-06-08T06:13:00Z</dcterms:modified>
</cp:coreProperties>
</file>